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8A34" w14:textId="6B0D2136" w:rsidR="006050D4" w:rsidRPr="00647145" w:rsidRDefault="00647145" w:rsidP="002D05FA">
      <w:pPr>
        <w:pStyle w:val="NoSpacing"/>
        <w:jc w:val="center"/>
        <w:rPr>
          <w:rFonts w:ascii="Times New Roman" w:hAnsi="Times New Roman"/>
          <w:b/>
          <w:sz w:val="36"/>
          <w:szCs w:val="36"/>
        </w:rPr>
      </w:pPr>
      <w:r w:rsidRPr="00647145">
        <w:rPr>
          <w:rFonts w:ascii="Times New Roman" w:hAnsi="Times New Roman"/>
          <w:b/>
          <w:sz w:val="36"/>
          <w:szCs w:val="36"/>
        </w:rPr>
        <w:t>Conformed to Our Image</w:t>
      </w:r>
    </w:p>
    <w:p w14:paraId="3192E2A2" w14:textId="2AADF7C0" w:rsidR="00647145" w:rsidRPr="00647145" w:rsidRDefault="00647145" w:rsidP="002D05FA">
      <w:pPr>
        <w:pStyle w:val="NoSpacing"/>
        <w:jc w:val="center"/>
        <w:rPr>
          <w:rFonts w:ascii="Times New Roman" w:hAnsi="Times New Roman"/>
          <w:i/>
          <w:sz w:val="24"/>
          <w:szCs w:val="24"/>
        </w:rPr>
      </w:pPr>
      <w:proofErr w:type="gramStart"/>
      <w:r w:rsidRPr="00647145">
        <w:rPr>
          <w:rFonts w:ascii="Times New Roman" w:hAnsi="Times New Roman"/>
          <w:i/>
          <w:sz w:val="24"/>
          <w:szCs w:val="24"/>
        </w:rPr>
        <w:t>by</w:t>
      </w:r>
      <w:proofErr w:type="gramEnd"/>
      <w:r w:rsidRPr="00647145">
        <w:rPr>
          <w:rFonts w:ascii="Times New Roman" w:hAnsi="Times New Roman"/>
          <w:i/>
          <w:sz w:val="24"/>
          <w:szCs w:val="24"/>
        </w:rPr>
        <w:t xml:space="preserve"> Stephen F. Deaton</w:t>
      </w:r>
    </w:p>
    <w:p w14:paraId="71C015F1" w14:textId="77777777" w:rsidR="00647145" w:rsidRDefault="00647145" w:rsidP="006050D4">
      <w:pPr>
        <w:pStyle w:val="NoSpacing"/>
        <w:rPr>
          <w:rFonts w:ascii="Times New Roman" w:hAnsi="Times New Roman"/>
        </w:rPr>
      </w:pPr>
    </w:p>
    <w:p w14:paraId="66E370EF" w14:textId="471FB823" w:rsidR="00647145" w:rsidRPr="00647145" w:rsidRDefault="00647145" w:rsidP="00647145">
      <w:pPr>
        <w:spacing w:after="120"/>
        <w:rPr>
          <w:rFonts w:eastAsia="Calibri"/>
          <w:color w:val="000000"/>
          <w:sz w:val="24"/>
          <w:szCs w:val="24"/>
        </w:rPr>
      </w:pPr>
      <w:r w:rsidRPr="00647145">
        <w:rPr>
          <w:rFonts w:eastAsia="Calibri"/>
          <w:color w:val="222222"/>
          <w:sz w:val="24"/>
          <w:szCs w:val="24"/>
        </w:rPr>
        <w:t>The Bible teaches that man was made in the</w:t>
      </w:r>
      <w:r w:rsidR="002D05FA">
        <w:rPr>
          <w:rFonts w:eastAsia="Calibri"/>
          <w:color w:val="222222"/>
          <w:sz w:val="24"/>
          <w:szCs w:val="24"/>
        </w:rPr>
        <w:t xml:space="preserve"> image of God (Gen. 1:26, 27). </w:t>
      </w:r>
      <w:r w:rsidRPr="00647145">
        <w:rPr>
          <w:rFonts w:eastAsia="Calibri"/>
          <w:color w:val="222222"/>
          <w:sz w:val="24"/>
          <w:szCs w:val="24"/>
        </w:rPr>
        <w:t xml:space="preserve">As such, we are inferior to Him. He is the Creator, we are the creatures, and </w:t>
      </w:r>
      <w:r w:rsidR="002D05FA">
        <w:rPr>
          <w:rFonts w:eastAsia="Calibri"/>
          <w:color w:val="222222"/>
          <w:sz w:val="24"/>
          <w:szCs w:val="24"/>
        </w:rPr>
        <w:t xml:space="preserve">therefore subject to His will. However, </w:t>
      </w:r>
      <w:r w:rsidRPr="00647145">
        <w:rPr>
          <w:rFonts w:eastAsia="Calibri"/>
          <w:color w:val="222222"/>
          <w:sz w:val="24"/>
          <w:szCs w:val="24"/>
        </w:rPr>
        <w:t>some do not see it that way.</w:t>
      </w:r>
    </w:p>
    <w:p w14:paraId="3E70672D" w14:textId="25547625" w:rsidR="00647145" w:rsidRPr="00647145" w:rsidRDefault="00647145" w:rsidP="00647145">
      <w:pPr>
        <w:spacing w:after="120"/>
        <w:rPr>
          <w:rFonts w:eastAsia="Calibri"/>
          <w:color w:val="000000"/>
          <w:sz w:val="24"/>
          <w:szCs w:val="24"/>
        </w:rPr>
      </w:pPr>
      <w:r w:rsidRPr="00647145">
        <w:rPr>
          <w:rFonts w:eastAsia="Calibri"/>
          <w:color w:val="222222"/>
          <w:sz w:val="24"/>
          <w:szCs w:val="24"/>
        </w:rPr>
        <w:t xml:space="preserve">People want </w:t>
      </w:r>
      <w:r w:rsidR="002D05FA">
        <w:rPr>
          <w:rFonts w:eastAsia="Calibri"/>
          <w:color w:val="222222"/>
          <w:sz w:val="24"/>
          <w:szCs w:val="24"/>
        </w:rPr>
        <w:t>God to conform to their image. </w:t>
      </w:r>
      <w:r w:rsidRPr="00647145">
        <w:rPr>
          <w:rFonts w:eastAsia="Calibri"/>
          <w:color w:val="222222"/>
          <w:sz w:val="24"/>
          <w:szCs w:val="24"/>
        </w:rPr>
        <w:t>They do not want a God of wrath, s</w:t>
      </w:r>
      <w:r w:rsidR="002D05FA">
        <w:rPr>
          <w:rFonts w:eastAsia="Calibri"/>
          <w:color w:val="222222"/>
          <w:sz w:val="24"/>
          <w:szCs w:val="24"/>
        </w:rPr>
        <w:t>o they believe He is all love. </w:t>
      </w:r>
      <w:r w:rsidRPr="00647145">
        <w:rPr>
          <w:rFonts w:eastAsia="Calibri"/>
          <w:color w:val="222222"/>
          <w:sz w:val="24"/>
          <w:szCs w:val="24"/>
        </w:rPr>
        <w:t>They do not want a God who is strict and narrow-minded, so their God is one who is permissive and toler</w:t>
      </w:r>
      <w:r w:rsidR="002D05FA">
        <w:rPr>
          <w:rFonts w:eastAsia="Calibri"/>
          <w:color w:val="222222"/>
          <w:sz w:val="24"/>
          <w:szCs w:val="24"/>
        </w:rPr>
        <w:t xml:space="preserve">ant of a wide range of behavior – including small infractions of morality. They </w:t>
      </w:r>
      <w:r w:rsidRPr="00647145">
        <w:rPr>
          <w:rFonts w:eastAsia="Calibri"/>
          <w:color w:val="222222"/>
          <w:sz w:val="24"/>
          <w:szCs w:val="24"/>
        </w:rPr>
        <w:t>want a God who will accept their worship, no matter what, so they have a God who rejoices in man-made homage.</w:t>
      </w:r>
    </w:p>
    <w:p w14:paraId="793307D4" w14:textId="7646DBFC" w:rsidR="00647145" w:rsidRPr="00647145" w:rsidRDefault="00647145" w:rsidP="00647145">
      <w:pPr>
        <w:spacing w:after="120"/>
        <w:rPr>
          <w:rFonts w:eastAsia="Calibri"/>
          <w:color w:val="000000"/>
          <w:sz w:val="24"/>
          <w:szCs w:val="24"/>
        </w:rPr>
      </w:pPr>
      <w:r w:rsidRPr="00647145">
        <w:rPr>
          <w:rFonts w:eastAsia="Calibri"/>
          <w:color w:val="222222"/>
          <w:sz w:val="24"/>
          <w:szCs w:val="24"/>
        </w:rPr>
        <w:t>The Bible student will notice the attitude that conforms God to man’s image is idolatry.  Typic</w:t>
      </w:r>
      <w:r w:rsidR="002D05FA">
        <w:rPr>
          <w:rFonts w:eastAsia="Calibri"/>
          <w:color w:val="222222"/>
          <w:sz w:val="24"/>
          <w:szCs w:val="24"/>
        </w:rPr>
        <w:t>al paganism has multiple gods. </w:t>
      </w:r>
      <w:r w:rsidRPr="00647145">
        <w:rPr>
          <w:rFonts w:eastAsia="Calibri"/>
          <w:color w:val="222222"/>
          <w:sz w:val="24"/>
          <w:szCs w:val="24"/>
        </w:rPr>
        <w:t>The people we are talking about (including friends and family</w:t>
      </w:r>
      <w:proofErr w:type="gramStart"/>
      <w:r w:rsidR="002D05FA">
        <w:rPr>
          <w:rFonts w:eastAsia="Calibri"/>
          <w:color w:val="222222"/>
          <w:sz w:val="24"/>
          <w:szCs w:val="24"/>
        </w:rPr>
        <w:t>),</w:t>
      </w:r>
      <w:proofErr w:type="gramEnd"/>
      <w:r w:rsidR="002D05FA">
        <w:rPr>
          <w:rFonts w:eastAsia="Calibri"/>
          <w:color w:val="222222"/>
          <w:sz w:val="24"/>
          <w:szCs w:val="24"/>
        </w:rPr>
        <w:t xml:space="preserve"> have one god that fits all. </w:t>
      </w:r>
      <w:r w:rsidRPr="00647145">
        <w:rPr>
          <w:rFonts w:eastAsia="Calibri"/>
          <w:color w:val="222222"/>
          <w:sz w:val="24"/>
          <w:szCs w:val="24"/>
        </w:rPr>
        <w:t>The Baptist, Methodist, Presbyterian, Pentecostal, Lutheran, and good Cat</w:t>
      </w:r>
      <w:r>
        <w:rPr>
          <w:rFonts w:eastAsia="Calibri"/>
          <w:color w:val="222222"/>
          <w:sz w:val="24"/>
          <w:szCs w:val="24"/>
        </w:rPr>
        <w:t xml:space="preserve">holic are </w:t>
      </w:r>
      <w:proofErr w:type="gramStart"/>
      <w:r>
        <w:rPr>
          <w:rFonts w:eastAsia="Calibri"/>
          <w:color w:val="222222"/>
          <w:sz w:val="24"/>
          <w:szCs w:val="24"/>
        </w:rPr>
        <w:t>all acceptable</w:t>
      </w:r>
      <w:proofErr w:type="gramEnd"/>
      <w:r>
        <w:rPr>
          <w:rFonts w:eastAsia="Calibri"/>
          <w:color w:val="222222"/>
          <w:sz w:val="24"/>
          <w:szCs w:val="24"/>
        </w:rPr>
        <w:t xml:space="preserve"> to God – in </w:t>
      </w:r>
      <w:r w:rsidR="002D05FA">
        <w:rPr>
          <w:rFonts w:eastAsia="Calibri"/>
          <w:color w:val="222222"/>
          <w:sz w:val="24"/>
          <w:szCs w:val="24"/>
        </w:rPr>
        <w:t>their mind. </w:t>
      </w:r>
      <w:r w:rsidRPr="00647145">
        <w:rPr>
          <w:rFonts w:eastAsia="Calibri"/>
          <w:color w:val="222222"/>
          <w:sz w:val="24"/>
          <w:szCs w:val="24"/>
        </w:rPr>
        <w:t>He is a multi-cultural, pluralistic God.</w:t>
      </w:r>
    </w:p>
    <w:p w14:paraId="35C05218" w14:textId="6D87B142" w:rsidR="00647145" w:rsidRPr="00647145" w:rsidRDefault="00647145" w:rsidP="00647145">
      <w:pPr>
        <w:spacing w:after="120"/>
        <w:rPr>
          <w:rFonts w:eastAsia="Calibri"/>
          <w:color w:val="000000"/>
          <w:sz w:val="24"/>
          <w:szCs w:val="24"/>
        </w:rPr>
      </w:pPr>
      <w:r w:rsidRPr="00647145">
        <w:rPr>
          <w:rFonts w:eastAsia="Calibri"/>
          <w:color w:val="222222"/>
          <w:sz w:val="24"/>
          <w:szCs w:val="24"/>
        </w:rPr>
        <w:t>Contrary to this erroneous thinking, the Word of God states that He is strict, narrow, and has one truth for all men (Matt</w:t>
      </w:r>
      <w:r w:rsidR="002D05FA">
        <w:rPr>
          <w:rFonts w:eastAsia="Calibri"/>
          <w:color w:val="222222"/>
          <w:sz w:val="24"/>
          <w:szCs w:val="24"/>
        </w:rPr>
        <w:t>. 7:13, 14).</w:t>
      </w:r>
      <w:r w:rsidRPr="00647145">
        <w:rPr>
          <w:rFonts w:eastAsia="Calibri"/>
          <w:color w:val="222222"/>
          <w:sz w:val="24"/>
          <w:szCs w:val="24"/>
        </w:rPr>
        <w:t xml:space="preserve"> “Beloved, while I was very diligent to write to you concerning our common salvation, I found it necessary to write to you exhorting you to contend earnestly for the faith which was once for all deli</w:t>
      </w:r>
      <w:r w:rsidR="002D05FA">
        <w:rPr>
          <w:rFonts w:eastAsia="Calibri"/>
          <w:color w:val="222222"/>
          <w:sz w:val="24"/>
          <w:szCs w:val="24"/>
        </w:rPr>
        <w:t>vered to the saints” (Jude 3). </w:t>
      </w:r>
      <w:r w:rsidRPr="00647145">
        <w:rPr>
          <w:rFonts w:eastAsia="Calibri"/>
          <w:color w:val="222222"/>
          <w:sz w:val="24"/>
          <w:szCs w:val="24"/>
        </w:rPr>
        <w:t>There is only one faith, not many, just as surely as there is one Savior (Eph. 4:4-6).</w:t>
      </w:r>
    </w:p>
    <w:p w14:paraId="2E1A22C9" w14:textId="77777777" w:rsidR="00647145" w:rsidRDefault="00647145" w:rsidP="002D05FA">
      <w:pPr>
        <w:rPr>
          <w:rFonts w:eastAsia="Calibri"/>
          <w:color w:val="222222"/>
          <w:sz w:val="24"/>
          <w:szCs w:val="24"/>
        </w:rPr>
      </w:pPr>
      <w:r w:rsidRPr="00647145">
        <w:rPr>
          <w:rFonts w:eastAsia="Calibri"/>
          <w:color w:val="222222"/>
          <w:sz w:val="24"/>
          <w:szCs w:val="24"/>
        </w:rPr>
        <w:t>Let us not try to conform God to our image, but let us be conformed to His.</w:t>
      </w:r>
    </w:p>
    <w:p w14:paraId="17724C88" w14:textId="77777777" w:rsidR="002D05FA" w:rsidRDefault="002D05FA" w:rsidP="002D05FA">
      <w:pPr>
        <w:pBdr>
          <w:bottom w:val="single" w:sz="6" w:space="1" w:color="auto"/>
        </w:pBdr>
        <w:rPr>
          <w:rFonts w:eastAsia="Calibri"/>
          <w:color w:val="000000"/>
          <w:sz w:val="24"/>
          <w:szCs w:val="24"/>
        </w:rPr>
      </w:pPr>
    </w:p>
    <w:p w14:paraId="45480D7C" w14:textId="77777777" w:rsidR="002D05FA" w:rsidRPr="002D05FA" w:rsidRDefault="002D05FA" w:rsidP="002D05FA">
      <w:pPr>
        <w:rPr>
          <w:rFonts w:eastAsia="Calibri"/>
          <w:color w:val="000000"/>
          <w:sz w:val="20"/>
        </w:rPr>
      </w:pPr>
    </w:p>
    <w:p w14:paraId="218B1B52" w14:textId="77777777" w:rsidR="002D05FA" w:rsidRPr="002D05FA" w:rsidRDefault="002D05FA" w:rsidP="002D05FA">
      <w:pPr>
        <w:rPr>
          <w:rFonts w:eastAsia="Calibri"/>
          <w:color w:val="000000"/>
          <w:sz w:val="20"/>
        </w:rPr>
      </w:pPr>
    </w:p>
    <w:p w14:paraId="4A93EF93" w14:textId="77777777" w:rsidR="002D05FA" w:rsidRPr="0044409F" w:rsidRDefault="002D05FA" w:rsidP="002D05FA">
      <w:pPr>
        <w:pStyle w:val="NoSpacing"/>
        <w:jc w:val="center"/>
        <w:rPr>
          <w:rFonts w:ascii="Times New Roman" w:hAnsi="Times New Roman"/>
          <w:b/>
          <w:sz w:val="36"/>
          <w:szCs w:val="36"/>
        </w:rPr>
      </w:pPr>
      <w:r w:rsidRPr="0044409F">
        <w:rPr>
          <w:rFonts w:ascii="Times New Roman" w:hAnsi="Times New Roman"/>
          <w:b/>
          <w:sz w:val="36"/>
          <w:szCs w:val="36"/>
        </w:rPr>
        <w:t>The Father of the Prodigal</w:t>
      </w:r>
    </w:p>
    <w:p w14:paraId="285AA748" w14:textId="77777777" w:rsidR="002D05FA" w:rsidRPr="0044409F" w:rsidRDefault="002D05FA" w:rsidP="002D05FA">
      <w:pPr>
        <w:pStyle w:val="NoSpacing"/>
        <w:jc w:val="center"/>
        <w:rPr>
          <w:rFonts w:ascii="Times New Roman" w:hAnsi="Times New Roman"/>
          <w:i/>
          <w:sz w:val="24"/>
          <w:szCs w:val="24"/>
        </w:rPr>
      </w:pPr>
      <w:proofErr w:type="gramStart"/>
      <w:r>
        <w:rPr>
          <w:rFonts w:ascii="Times New Roman" w:hAnsi="Times New Roman"/>
          <w:i/>
          <w:sz w:val="24"/>
          <w:szCs w:val="24"/>
        </w:rPr>
        <w:t>edited</w:t>
      </w:r>
      <w:proofErr w:type="gramEnd"/>
      <w:r>
        <w:rPr>
          <w:rFonts w:ascii="Times New Roman" w:hAnsi="Times New Roman"/>
          <w:i/>
          <w:sz w:val="24"/>
          <w:szCs w:val="24"/>
        </w:rPr>
        <w:t xml:space="preserve"> from</w:t>
      </w:r>
      <w:r w:rsidRPr="0044409F">
        <w:rPr>
          <w:rFonts w:ascii="Times New Roman" w:hAnsi="Times New Roman"/>
          <w:i/>
          <w:sz w:val="24"/>
          <w:szCs w:val="24"/>
        </w:rPr>
        <w:t xml:space="preserve"> Heath Rogers</w:t>
      </w:r>
    </w:p>
    <w:p w14:paraId="38D03692" w14:textId="77777777" w:rsidR="002D05FA" w:rsidRPr="0009084C" w:rsidRDefault="002D05FA" w:rsidP="002D05FA">
      <w:pPr>
        <w:pStyle w:val="NoSpacing"/>
        <w:rPr>
          <w:rFonts w:ascii="Times New Roman" w:hAnsi="Times New Roman"/>
          <w:sz w:val="24"/>
          <w:szCs w:val="24"/>
        </w:rPr>
      </w:pPr>
    </w:p>
    <w:p w14:paraId="26CA4878"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The “Pr</w:t>
      </w:r>
      <w:r>
        <w:rPr>
          <w:rFonts w:ascii="Times New Roman" w:hAnsi="Times New Roman"/>
          <w:sz w:val="24"/>
          <w:szCs w:val="24"/>
        </w:rPr>
        <w:t xml:space="preserve">odigal Son” is one of the </w:t>
      </w:r>
      <w:proofErr w:type="gramStart"/>
      <w:r>
        <w:rPr>
          <w:rFonts w:ascii="Times New Roman" w:hAnsi="Times New Roman"/>
          <w:sz w:val="24"/>
          <w:szCs w:val="24"/>
        </w:rPr>
        <w:t>better</w:t>
      </w:r>
      <w:r w:rsidRPr="0044409F">
        <w:rPr>
          <w:rFonts w:ascii="Times New Roman" w:hAnsi="Times New Roman"/>
          <w:sz w:val="24"/>
          <w:szCs w:val="24"/>
        </w:rPr>
        <w:t xml:space="preserve"> known</w:t>
      </w:r>
      <w:proofErr w:type="gramEnd"/>
      <w:r w:rsidRPr="0044409F">
        <w:rPr>
          <w:rFonts w:ascii="Times New Roman" w:hAnsi="Times New Roman"/>
          <w:sz w:val="24"/>
          <w:szCs w:val="24"/>
        </w:rPr>
        <w:t xml:space="preserve"> parables of our Lord. It is only found in the gospel of Luke, alongside two other parables focusing upon finding lost things (the “Lost Sheep” </w:t>
      </w:r>
      <w:r>
        <w:rPr>
          <w:rFonts w:ascii="Times New Roman" w:hAnsi="Times New Roman"/>
          <w:sz w:val="24"/>
          <w:szCs w:val="24"/>
        </w:rPr>
        <w:t xml:space="preserve">and “Lost Coin” – Luke 15). In the </w:t>
      </w:r>
      <w:r w:rsidRPr="0044409F">
        <w:rPr>
          <w:rFonts w:ascii="Times New Roman" w:hAnsi="Times New Roman"/>
          <w:sz w:val="24"/>
          <w:szCs w:val="24"/>
        </w:rPr>
        <w:t>Prodigal Son</w:t>
      </w:r>
      <w:r>
        <w:rPr>
          <w:rFonts w:ascii="Times New Roman" w:hAnsi="Times New Roman"/>
          <w:sz w:val="24"/>
          <w:szCs w:val="24"/>
        </w:rPr>
        <w:t xml:space="preserve"> Parable</w:t>
      </w:r>
      <w:r w:rsidRPr="0044409F">
        <w:rPr>
          <w:rFonts w:ascii="Times New Roman" w:hAnsi="Times New Roman"/>
          <w:sz w:val="24"/>
          <w:szCs w:val="24"/>
        </w:rPr>
        <w:t xml:space="preserve">, the younger son represents the sinners, the older son represents the unmerciful Pharisees, and the father represents God. Many important lessons can be learned from this parable, but it has been called the “gospel within the gospel” because of the beautiful way in which it presents God’s willingness to receive those who return to Him. </w:t>
      </w:r>
    </w:p>
    <w:p w14:paraId="394AFDBC"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b/>
          <w:sz w:val="24"/>
          <w:szCs w:val="24"/>
        </w:rPr>
        <w:t>1. God Respects Our Free Will.</w:t>
      </w:r>
      <w:r w:rsidRPr="0044409F">
        <w:rPr>
          <w:rFonts w:ascii="Times New Roman" w:hAnsi="Times New Roman"/>
          <w:sz w:val="24"/>
          <w:szCs w:val="24"/>
        </w:rPr>
        <w:t xml:space="preserve"> The demand made by the younger son would have been utterly shameful in Jesus’ day. The son was wishing</w:t>
      </w:r>
      <w:r>
        <w:rPr>
          <w:rFonts w:ascii="Times New Roman" w:hAnsi="Times New Roman"/>
          <w:sz w:val="24"/>
          <w:szCs w:val="24"/>
        </w:rPr>
        <w:t xml:space="preserve"> to no longer be under the authority of</w:t>
      </w:r>
      <w:r w:rsidRPr="0044409F">
        <w:rPr>
          <w:rFonts w:ascii="Times New Roman" w:hAnsi="Times New Roman"/>
          <w:sz w:val="24"/>
          <w:szCs w:val="24"/>
        </w:rPr>
        <w:t xml:space="preserve"> his father</w:t>
      </w:r>
      <w:r>
        <w:rPr>
          <w:rFonts w:ascii="Times New Roman" w:hAnsi="Times New Roman"/>
          <w:sz w:val="24"/>
          <w:szCs w:val="24"/>
        </w:rPr>
        <w:t xml:space="preserve"> </w:t>
      </w:r>
      <w:r w:rsidRPr="0044409F">
        <w:rPr>
          <w:rFonts w:ascii="Times New Roman" w:hAnsi="Times New Roman"/>
          <w:sz w:val="24"/>
          <w:szCs w:val="24"/>
        </w:rPr>
        <w:t>so he could enjoy his inheritance</w:t>
      </w:r>
      <w:r>
        <w:rPr>
          <w:rFonts w:ascii="Times New Roman" w:hAnsi="Times New Roman"/>
          <w:sz w:val="24"/>
          <w:szCs w:val="24"/>
        </w:rPr>
        <w:t xml:space="preserve"> immediately</w:t>
      </w:r>
      <w:r w:rsidRPr="0044409F">
        <w:rPr>
          <w:rFonts w:ascii="Times New Roman" w:hAnsi="Times New Roman"/>
          <w:sz w:val="24"/>
          <w:szCs w:val="24"/>
        </w:rPr>
        <w:t xml:space="preserve">. While it was a rebellious and shameful demand, it was </w:t>
      </w:r>
      <w:r>
        <w:rPr>
          <w:rFonts w:ascii="Times New Roman" w:hAnsi="Times New Roman"/>
          <w:sz w:val="24"/>
          <w:szCs w:val="24"/>
        </w:rPr>
        <w:t>one that</w:t>
      </w:r>
      <w:r w:rsidRPr="0044409F">
        <w:rPr>
          <w:rFonts w:ascii="Times New Roman" w:hAnsi="Times New Roman"/>
          <w:sz w:val="24"/>
          <w:szCs w:val="24"/>
        </w:rPr>
        <w:t xml:space="preserve"> the father surprisingly granted (v. 12). Not only did he grant the son’s demand, he allowed his son to leave and did not go searching for him to bring him back home against his will (v. 20). </w:t>
      </w:r>
    </w:p>
    <w:p w14:paraId="0CF4DC7B"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 xml:space="preserve">Likewise, God respects our free will. He informs us of the blessings of obedience and the consequences of disobedience, but then leaves the choice up to us. </w:t>
      </w:r>
      <w:r w:rsidRPr="0044409F">
        <w:rPr>
          <w:rFonts w:ascii="Times New Roman" w:hAnsi="Times New Roman"/>
          <w:i/>
          <w:sz w:val="24"/>
          <w:szCs w:val="24"/>
        </w:rPr>
        <w:t xml:space="preserve">“I call heaven and earth as witnesses today against you, that I have set before you life and death, blessing and cursing; </w:t>
      </w:r>
      <w:r w:rsidRPr="0044409F">
        <w:rPr>
          <w:rFonts w:ascii="Times New Roman" w:hAnsi="Times New Roman"/>
          <w:i/>
          <w:sz w:val="24"/>
          <w:szCs w:val="24"/>
        </w:rPr>
        <w:lastRenderedPageBreak/>
        <w:t>therefore choose life, that both you and your descendants may live”</w:t>
      </w:r>
      <w:r w:rsidRPr="0044409F">
        <w:rPr>
          <w:rFonts w:ascii="Times New Roman" w:hAnsi="Times New Roman"/>
          <w:sz w:val="24"/>
          <w:szCs w:val="24"/>
        </w:rPr>
        <w:t xml:space="preserve"> (Deut. 30:19). It is not that God does not care about us. It breaks God’s heart when we depart from His will (Hosea 11:5-8), but He allows us to make our own choice. </w:t>
      </w:r>
    </w:p>
    <w:p w14:paraId="28BB2397"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b/>
          <w:sz w:val="24"/>
          <w:szCs w:val="24"/>
        </w:rPr>
        <w:t>2. God Has Compassion On Us.</w:t>
      </w:r>
      <w:r w:rsidRPr="0044409F">
        <w:rPr>
          <w:rFonts w:ascii="Times New Roman" w:hAnsi="Times New Roman"/>
          <w:sz w:val="24"/>
          <w:szCs w:val="24"/>
        </w:rPr>
        <w:t xml:space="preserve"> Compassion is the ability to be touched by the plight of another. It is pity or empathy for those who are suffering, with a desire to help them. Another word closely related is “mercy,” which can be described as not</w:t>
      </w:r>
      <w:r>
        <w:rPr>
          <w:rFonts w:ascii="Times New Roman" w:hAnsi="Times New Roman"/>
          <w:sz w:val="24"/>
          <w:szCs w:val="24"/>
        </w:rPr>
        <w:t xml:space="preserve"> desiring to give others the </w:t>
      </w:r>
      <w:r w:rsidRPr="0044409F">
        <w:rPr>
          <w:rFonts w:ascii="Times New Roman" w:hAnsi="Times New Roman"/>
          <w:sz w:val="24"/>
          <w:szCs w:val="24"/>
        </w:rPr>
        <w:t>punishment</w:t>
      </w:r>
      <w:r>
        <w:rPr>
          <w:rFonts w:ascii="Times New Roman" w:hAnsi="Times New Roman"/>
          <w:sz w:val="24"/>
          <w:szCs w:val="24"/>
        </w:rPr>
        <w:t xml:space="preserve"> or suffering</w:t>
      </w:r>
      <w:r w:rsidRPr="0044409F">
        <w:rPr>
          <w:rFonts w:ascii="Times New Roman" w:hAnsi="Times New Roman"/>
          <w:sz w:val="24"/>
          <w:szCs w:val="24"/>
        </w:rPr>
        <w:t xml:space="preserve"> they deserve</w:t>
      </w:r>
      <w:r>
        <w:rPr>
          <w:rFonts w:ascii="Times New Roman" w:hAnsi="Times New Roman"/>
          <w:sz w:val="24"/>
          <w:szCs w:val="24"/>
        </w:rPr>
        <w:t>, but rather to benefit them</w:t>
      </w:r>
      <w:r w:rsidRPr="0044409F">
        <w:rPr>
          <w:rFonts w:ascii="Times New Roman" w:hAnsi="Times New Roman"/>
          <w:sz w:val="24"/>
          <w:szCs w:val="24"/>
        </w:rPr>
        <w:t xml:space="preserve">. </w:t>
      </w:r>
    </w:p>
    <w:p w14:paraId="2E512795" w14:textId="77777777" w:rsidR="002D05FA"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The son desired to return to his father, but he knew his father had the rig</w:t>
      </w:r>
      <w:r>
        <w:rPr>
          <w:rFonts w:ascii="Times New Roman" w:hAnsi="Times New Roman"/>
          <w:sz w:val="24"/>
          <w:szCs w:val="24"/>
        </w:rPr>
        <w:t>ht to reject him. This is why he determin</w:t>
      </w:r>
      <w:r w:rsidRPr="0044409F">
        <w:rPr>
          <w:rFonts w:ascii="Times New Roman" w:hAnsi="Times New Roman"/>
          <w:sz w:val="24"/>
          <w:szCs w:val="24"/>
        </w:rPr>
        <w:t>ed to ask to be a servant (vs. 17-19). However, when his father saw him returning, he was moved with compa</w:t>
      </w:r>
      <w:r>
        <w:rPr>
          <w:rFonts w:ascii="Times New Roman" w:hAnsi="Times New Roman"/>
          <w:sz w:val="24"/>
          <w:szCs w:val="24"/>
        </w:rPr>
        <w:t>ssion and showed mercy (v. 20).</w:t>
      </w:r>
    </w:p>
    <w:p w14:paraId="7A683CCB"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This is a beautiful and accurate picture of God’s willingness to receive us when we choose to</w:t>
      </w:r>
      <w:r>
        <w:rPr>
          <w:rFonts w:ascii="Times New Roman" w:hAnsi="Times New Roman"/>
          <w:sz w:val="24"/>
          <w:szCs w:val="24"/>
        </w:rPr>
        <w:t xml:space="preserve"> truly repent and</w:t>
      </w:r>
      <w:r w:rsidRPr="0044409F">
        <w:rPr>
          <w:rFonts w:ascii="Times New Roman" w:hAnsi="Times New Roman"/>
          <w:sz w:val="24"/>
          <w:szCs w:val="24"/>
        </w:rPr>
        <w:t xml:space="preserve"> return to Him. We all sin and fall short. We know such disappoints and angers God, but through this parable we can clearly see the love, compassion and mercy that </w:t>
      </w:r>
      <w:r>
        <w:rPr>
          <w:rFonts w:ascii="Times New Roman" w:hAnsi="Times New Roman"/>
          <w:sz w:val="24"/>
          <w:szCs w:val="24"/>
        </w:rPr>
        <w:t xml:space="preserve">God wants to show us if we </w:t>
      </w:r>
      <w:r w:rsidRPr="0044409F">
        <w:rPr>
          <w:rFonts w:ascii="Times New Roman" w:hAnsi="Times New Roman"/>
          <w:sz w:val="24"/>
          <w:szCs w:val="24"/>
        </w:rPr>
        <w:t>return to Him (Ps</w:t>
      </w:r>
      <w:r>
        <w:rPr>
          <w:rFonts w:ascii="Times New Roman" w:hAnsi="Times New Roman"/>
          <w:sz w:val="24"/>
          <w:szCs w:val="24"/>
        </w:rPr>
        <w:t>a</w:t>
      </w:r>
      <w:r w:rsidRPr="0044409F">
        <w:rPr>
          <w:rFonts w:ascii="Times New Roman" w:hAnsi="Times New Roman"/>
          <w:sz w:val="24"/>
          <w:szCs w:val="24"/>
        </w:rPr>
        <w:t xml:space="preserve">. 103:8-14, 17). </w:t>
      </w:r>
    </w:p>
    <w:p w14:paraId="0BF12465"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b/>
          <w:sz w:val="24"/>
          <w:szCs w:val="24"/>
        </w:rPr>
        <w:t>3. God Will Restore the Penitent.</w:t>
      </w:r>
      <w:r w:rsidRPr="0044409F">
        <w:rPr>
          <w:rFonts w:ascii="Times New Roman" w:hAnsi="Times New Roman"/>
          <w:sz w:val="24"/>
          <w:szCs w:val="24"/>
        </w:rPr>
        <w:t xml:space="preserve"> The son came to himself and realized what he had left. In his mind, he had so offended his father that he had no hope of getting back what he once had. Instead, he planned to humbly request a position as a hired servant. To his surprise, he never got the chance to make the request. As soon as he confessed his sin, his father interrupted him and welcomed him back as a son (vs. 17-22). </w:t>
      </w:r>
    </w:p>
    <w:p w14:paraId="3D0DF8DB" w14:textId="77777777" w:rsidR="002D05FA"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Sin will be punished, but God desires to forgive us of our sins and restore us to fe</w:t>
      </w:r>
      <w:r>
        <w:rPr>
          <w:rFonts w:ascii="Times New Roman" w:hAnsi="Times New Roman"/>
          <w:sz w:val="24"/>
          <w:szCs w:val="24"/>
        </w:rPr>
        <w:t>llowship with Him. However, the</w:t>
      </w:r>
      <w:r w:rsidRPr="0044409F">
        <w:rPr>
          <w:rFonts w:ascii="Times New Roman" w:hAnsi="Times New Roman"/>
          <w:sz w:val="24"/>
          <w:szCs w:val="24"/>
        </w:rPr>
        <w:t xml:space="preserve"> </w:t>
      </w:r>
      <w:proofErr w:type="gramStart"/>
      <w:r w:rsidRPr="0044409F">
        <w:rPr>
          <w:rFonts w:ascii="Times New Roman" w:hAnsi="Times New Roman"/>
          <w:sz w:val="24"/>
          <w:szCs w:val="24"/>
        </w:rPr>
        <w:t>restoration of fellowship is dependent upon our willingness to repent, confess our sins, and seek</w:t>
      </w:r>
      <w:proofErr w:type="gramEnd"/>
      <w:r w:rsidRPr="0044409F">
        <w:rPr>
          <w:rFonts w:ascii="Times New Roman" w:hAnsi="Times New Roman"/>
          <w:sz w:val="24"/>
          <w:szCs w:val="24"/>
        </w:rPr>
        <w:t xml:space="preserve"> God’s forgiveness (Ezek. 18:30-32; Micah 7:18-19; Acts 8:22; 1 John 1:9). </w:t>
      </w:r>
    </w:p>
    <w:p w14:paraId="5C10ABF2" w14:textId="77777777" w:rsidR="002D05FA" w:rsidRPr="00637699" w:rsidRDefault="002D05FA" w:rsidP="002D05FA">
      <w:pPr>
        <w:pStyle w:val="NoSpacing"/>
        <w:spacing w:after="120"/>
        <w:rPr>
          <w:rFonts w:ascii="Times New Roman" w:hAnsi="Times New Roman"/>
          <w:sz w:val="24"/>
          <w:szCs w:val="24"/>
        </w:rPr>
      </w:pPr>
      <w:r w:rsidRPr="00637699">
        <w:rPr>
          <w:rFonts w:ascii="Times New Roman" w:hAnsi="Times New Roman"/>
          <w:b/>
          <w:sz w:val="24"/>
          <w:szCs w:val="24"/>
        </w:rPr>
        <w:t>4. God Provides For Those Who Are In His House.</w:t>
      </w:r>
      <w:r w:rsidRPr="00637699">
        <w:rPr>
          <w:rFonts w:ascii="Times New Roman" w:hAnsi="Times New Roman"/>
          <w:sz w:val="24"/>
          <w:szCs w:val="24"/>
        </w:rPr>
        <w:t xml:space="preserve"> It was the memory of his father’s goodness and kindness towards his hired servants that moved the son to repent (v. 17). </w:t>
      </w:r>
      <w:r w:rsidRPr="00637699">
        <w:rPr>
          <w:rFonts w:ascii="Times New Roman" w:hAnsi="Times New Roman"/>
          <w:i/>
          <w:sz w:val="24"/>
          <w:szCs w:val="24"/>
        </w:rPr>
        <w:t xml:space="preserve">“Or do you despise the riches of His goodness, forbearance, and longsuffering, not knowing that the goodness of God leads you to repentance?” </w:t>
      </w:r>
      <w:r w:rsidRPr="00637699">
        <w:rPr>
          <w:rFonts w:ascii="Times New Roman" w:hAnsi="Times New Roman"/>
          <w:sz w:val="24"/>
          <w:szCs w:val="24"/>
        </w:rPr>
        <w:t xml:space="preserve">(Rom. 2:4). God’s goodness and kindness are seen in the way He provides for His creation (Ps. 145:15-16; Acts 17:24-25). However, God has a special interest and care for those who are “within His house” - His covenant people (Ps. 37:25; Phil. 4:19). </w:t>
      </w:r>
    </w:p>
    <w:p w14:paraId="06A13A36" w14:textId="77777777" w:rsidR="002D05FA" w:rsidRPr="0044409F" w:rsidRDefault="002D05FA" w:rsidP="002D05FA">
      <w:pPr>
        <w:pStyle w:val="NoSpacing"/>
        <w:spacing w:after="120"/>
        <w:rPr>
          <w:rFonts w:ascii="Times New Roman" w:hAnsi="Times New Roman"/>
          <w:sz w:val="24"/>
          <w:szCs w:val="24"/>
        </w:rPr>
      </w:pPr>
      <w:r w:rsidRPr="00637699">
        <w:rPr>
          <w:rFonts w:ascii="Times New Roman" w:hAnsi="Times New Roman"/>
          <w:sz w:val="24"/>
          <w:szCs w:val="24"/>
        </w:rPr>
        <w:t xml:space="preserve">The Prodigal learned there is no mercy or compassion found in this world. God has promised to lovingly and abundantly care for us, but we must remain in His house (in fellowship with Him). </w:t>
      </w:r>
    </w:p>
    <w:p w14:paraId="07ECAD21" w14:textId="74E073ED" w:rsidR="002D05FA" w:rsidRPr="0044409F" w:rsidRDefault="002D05FA" w:rsidP="002D05FA">
      <w:pPr>
        <w:pStyle w:val="NoSpacing"/>
        <w:spacing w:after="120"/>
        <w:rPr>
          <w:rFonts w:ascii="Times New Roman" w:hAnsi="Times New Roman"/>
          <w:sz w:val="24"/>
          <w:szCs w:val="24"/>
        </w:rPr>
      </w:pPr>
      <w:r>
        <w:rPr>
          <w:rFonts w:ascii="Times New Roman" w:hAnsi="Times New Roman"/>
          <w:b/>
          <w:sz w:val="24"/>
          <w:szCs w:val="24"/>
        </w:rPr>
        <w:t>5</w:t>
      </w:r>
      <w:r w:rsidRPr="0044409F">
        <w:rPr>
          <w:rFonts w:ascii="Times New Roman" w:hAnsi="Times New Roman"/>
          <w:b/>
          <w:sz w:val="24"/>
          <w:szCs w:val="24"/>
        </w:rPr>
        <w:t>. God Is Patient With Those Who Are In His House.</w:t>
      </w:r>
      <w:r w:rsidRPr="0044409F">
        <w:rPr>
          <w:rFonts w:ascii="Times New Roman" w:hAnsi="Times New Roman"/>
          <w:sz w:val="24"/>
          <w:szCs w:val="24"/>
        </w:rPr>
        <w:t xml:space="preserve"> We know God is patient with sinners (1 Pet. 3:20; 2 Pet. 3:9). However, this parable shows that God is extremely patient with His children (vs. 25-32). The older brother is introduced into the story as refusing to join his father in accepting his brother back home. The father goes out to the older son to reason with him. We are not told how the older broth</w:t>
      </w:r>
      <w:r>
        <w:rPr>
          <w:rFonts w:ascii="Times New Roman" w:hAnsi="Times New Roman"/>
          <w:sz w:val="24"/>
          <w:szCs w:val="24"/>
        </w:rPr>
        <w:t>er responded, but we do see hi</w:t>
      </w:r>
      <w:r w:rsidRPr="0044409F">
        <w:rPr>
          <w:rFonts w:ascii="Times New Roman" w:hAnsi="Times New Roman"/>
          <w:sz w:val="24"/>
          <w:szCs w:val="24"/>
        </w:rPr>
        <w:t xml:space="preserve">s patience towards his son. </w:t>
      </w:r>
    </w:p>
    <w:p w14:paraId="1DBA8C8E" w14:textId="77777777" w:rsidR="002D05FA" w:rsidRPr="0044409F" w:rsidRDefault="002D05FA" w:rsidP="002D05FA">
      <w:pPr>
        <w:pStyle w:val="NoSpacing"/>
        <w:spacing w:after="120"/>
        <w:rPr>
          <w:rFonts w:ascii="Times New Roman" w:hAnsi="Times New Roman"/>
          <w:sz w:val="24"/>
          <w:szCs w:val="24"/>
        </w:rPr>
      </w:pPr>
      <w:r w:rsidRPr="0044409F">
        <w:rPr>
          <w:rFonts w:ascii="Times New Roman" w:hAnsi="Times New Roman"/>
          <w:sz w:val="24"/>
          <w:szCs w:val="24"/>
        </w:rPr>
        <w:t xml:space="preserve">We do not always act in accordance with God’s will. He reasons with us through His word. He allows us the opportunity to grow, to overcome our challenges and to make the needed changes in our hearts and lives. God is extremely patient with us. </w:t>
      </w:r>
    </w:p>
    <w:p w14:paraId="0DD7E3F0" w14:textId="7554DC02" w:rsidR="00647145" w:rsidRPr="002D05FA" w:rsidRDefault="002D05FA" w:rsidP="00647145">
      <w:pPr>
        <w:pStyle w:val="NoSpacing"/>
        <w:spacing w:after="120"/>
        <w:rPr>
          <w:rFonts w:ascii="Times New Roman" w:hAnsi="Times New Roman"/>
          <w:sz w:val="20"/>
          <w:szCs w:val="20"/>
        </w:rPr>
      </w:pPr>
      <w:r w:rsidRPr="0044409F">
        <w:rPr>
          <w:rFonts w:ascii="Times New Roman" w:hAnsi="Times New Roman"/>
          <w:b/>
          <w:sz w:val="24"/>
          <w:szCs w:val="24"/>
        </w:rPr>
        <w:t>Conclusion.</w:t>
      </w:r>
      <w:r w:rsidRPr="0044409F">
        <w:rPr>
          <w:rFonts w:ascii="Times New Roman" w:hAnsi="Times New Roman"/>
          <w:sz w:val="24"/>
          <w:szCs w:val="24"/>
        </w:rPr>
        <w:t xml:space="preserve"> There are many other lessons that can be learned from this parable, but it does give us a clear and beautiful picture of God’s role as our Father when we are at our worst. We </w:t>
      </w:r>
      <w:r>
        <w:rPr>
          <w:rFonts w:ascii="Times New Roman" w:hAnsi="Times New Roman"/>
          <w:sz w:val="24"/>
          <w:szCs w:val="24"/>
        </w:rPr>
        <w:t>serve a great and merciful God.</w:t>
      </w:r>
      <w:r>
        <w:rPr>
          <w:rFonts w:ascii="Times New Roman" w:hAnsi="Times New Roman"/>
          <w:sz w:val="20"/>
          <w:szCs w:val="20"/>
        </w:rPr>
        <w:t xml:space="preserve"> </w:t>
      </w:r>
      <w:bookmarkStart w:id="0" w:name="_GoBack"/>
      <w:bookmarkEnd w:id="0"/>
    </w:p>
    <w:sectPr w:rsidR="00647145" w:rsidRPr="002D05FA" w:rsidSect="000908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5C22B" w14:textId="77777777" w:rsidR="00647145" w:rsidRDefault="00647145" w:rsidP="00753B90">
      <w:r>
        <w:separator/>
      </w:r>
    </w:p>
  </w:endnote>
  <w:endnote w:type="continuationSeparator" w:id="0">
    <w:p w14:paraId="24631F1B" w14:textId="77777777" w:rsidR="00647145" w:rsidRDefault="00647145" w:rsidP="007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BE31" w14:textId="77777777" w:rsidR="00647145" w:rsidRDefault="00647145" w:rsidP="00753B90">
      <w:r>
        <w:separator/>
      </w:r>
    </w:p>
  </w:footnote>
  <w:footnote w:type="continuationSeparator" w:id="0">
    <w:p w14:paraId="0FF17D2A" w14:textId="77777777" w:rsidR="00647145" w:rsidRDefault="00647145" w:rsidP="00753B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18F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764B"/>
    <w:multiLevelType w:val="hybridMultilevel"/>
    <w:tmpl w:val="E7A8D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60625"/>
    <w:multiLevelType w:val="hybridMultilevel"/>
    <w:tmpl w:val="F7A6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73F21"/>
    <w:multiLevelType w:val="hybridMultilevel"/>
    <w:tmpl w:val="0DF8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A368A"/>
    <w:multiLevelType w:val="hybridMultilevel"/>
    <w:tmpl w:val="0DD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03E0A"/>
    <w:multiLevelType w:val="hybridMultilevel"/>
    <w:tmpl w:val="757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F470C"/>
    <w:multiLevelType w:val="hybridMultilevel"/>
    <w:tmpl w:val="A3F8F21E"/>
    <w:lvl w:ilvl="0" w:tplc="5B8A455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A7296"/>
    <w:multiLevelType w:val="hybridMultilevel"/>
    <w:tmpl w:val="4D78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EB5BD9"/>
    <w:multiLevelType w:val="hybridMultilevel"/>
    <w:tmpl w:val="FB440692"/>
    <w:lvl w:ilvl="0" w:tplc="E82468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23054"/>
    <w:multiLevelType w:val="hybridMultilevel"/>
    <w:tmpl w:val="83F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24817"/>
    <w:multiLevelType w:val="hybridMultilevel"/>
    <w:tmpl w:val="D4D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07B5B"/>
    <w:multiLevelType w:val="hybridMultilevel"/>
    <w:tmpl w:val="4566A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0F7B44"/>
    <w:multiLevelType w:val="hybridMultilevel"/>
    <w:tmpl w:val="59848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0F3776"/>
    <w:multiLevelType w:val="hybridMultilevel"/>
    <w:tmpl w:val="AC5E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07895"/>
    <w:multiLevelType w:val="singleLevel"/>
    <w:tmpl w:val="974CA70C"/>
    <w:lvl w:ilvl="0">
      <w:start w:val="1"/>
      <w:numFmt w:val="bullet"/>
      <w:lvlText w:val=""/>
      <w:lvlJc w:val="left"/>
      <w:pPr>
        <w:tabs>
          <w:tab w:val="num" w:pos="360"/>
        </w:tabs>
        <w:ind w:left="360" w:hanging="360"/>
      </w:pPr>
      <w:rPr>
        <w:rFonts w:ascii="Symbol" w:hAnsi="Symbol" w:hint="default"/>
      </w:rPr>
    </w:lvl>
  </w:abstractNum>
  <w:abstractNum w:abstractNumId="15">
    <w:nsid w:val="19B43A5F"/>
    <w:multiLevelType w:val="hybridMultilevel"/>
    <w:tmpl w:val="2A402774"/>
    <w:lvl w:ilvl="0" w:tplc="29109A12">
      <w:numFmt w:val="bullet"/>
      <w:lvlText w:val="·"/>
      <w:lvlJc w:val="left"/>
      <w:pPr>
        <w:ind w:left="535"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25F7C"/>
    <w:multiLevelType w:val="hybridMultilevel"/>
    <w:tmpl w:val="CB5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0E4789"/>
    <w:multiLevelType w:val="hybridMultilevel"/>
    <w:tmpl w:val="4C2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C25D6"/>
    <w:multiLevelType w:val="hybridMultilevel"/>
    <w:tmpl w:val="63AE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0C4C39"/>
    <w:multiLevelType w:val="hybridMultilevel"/>
    <w:tmpl w:val="F8C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041B8"/>
    <w:multiLevelType w:val="hybridMultilevel"/>
    <w:tmpl w:val="BFF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40178"/>
    <w:multiLevelType w:val="hybridMultilevel"/>
    <w:tmpl w:val="FAC27A2A"/>
    <w:lvl w:ilvl="0" w:tplc="29109A12">
      <w:numFmt w:val="bullet"/>
      <w:lvlText w:val="·"/>
      <w:lvlJc w:val="left"/>
      <w:pPr>
        <w:ind w:left="360" w:hanging="360"/>
      </w:pPr>
      <w:rPr>
        <w:rFonts w:ascii="Times New Roman" w:eastAsia="Times New Roman" w:hAnsi="Times New Roman" w:cs="Times New Roman" w:hint="default"/>
        <w:sz w:val="16"/>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nsid w:val="34C10D20"/>
    <w:multiLevelType w:val="hybridMultilevel"/>
    <w:tmpl w:val="4CB66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3A105A"/>
    <w:multiLevelType w:val="hybridMultilevel"/>
    <w:tmpl w:val="09DA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0455B"/>
    <w:multiLevelType w:val="hybridMultilevel"/>
    <w:tmpl w:val="E452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A3472"/>
    <w:multiLevelType w:val="hybridMultilevel"/>
    <w:tmpl w:val="10306640"/>
    <w:lvl w:ilvl="0" w:tplc="7048E38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4D7265"/>
    <w:multiLevelType w:val="hybridMultilevel"/>
    <w:tmpl w:val="C10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633F3"/>
    <w:multiLevelType w:val="hybridMultilevel"/>
    <w:tmpl w:val="82F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132BF"/>
    <w:multiLevelType w:val="hybridMultilevel"/>
    <w:tmpl w:val="06789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954BB9"/>
    <w:multiLevelType w:val="hybridMultilevel"/>
    <w:tmpl w:val="9888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5F71AD"/>
    <w:multiLevelType w:val="hybridMultilevel"/>
    <w:tmpl w:val="A648A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F522D9"/>
    <w:multiLevelType w:val="hybridMultilevel"/>
    <w:tmpl w:val="0B0C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A7FAA"/>
    <w:multiLevelType w:val="hybridMultilevel"/>
    <w:tmpl w:val="E236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96BE4"/>
    <w:multiLevelType w:val="hybridMultilevel"/>
    <w:tmpl w:val="F42E0B4A"/>
    <w:lvl w:ilvl="0" w:tplc="811A4330">
      <w:numFmt w:val="bullet"/>
      <w:lvlText w:val=""/>
      <w:lvlJc w:val="left"/>
      <w:pPr>
        <w:ind w:left="360" w:hanging="360"/>
      </w:pPr>
      <w:rPr>
        <w:rFonts w:ascii="Symbol" w:eastAsia="Times New Roman" w:hAnsi="Symbol"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D52E42"/>
    <w:multiLevelType w:val="hybridMultilevel"/>
    <w:tmpl w:val="A76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547EF"/>
    <w:multiLevelType w:val="hybridMultilevel"/>
    <w:tmpl w:val="E0F6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D5991"/>
    <w:multiLevelType w:val="hybridMultilevel"/>
    <w:tmpl w:val="38DA53BA"/>
    <w:lvl w:ilvl="0" w:tplc="29109A12">
      <w:numFmt w:val="bullet"/>
      <w:lvlText w:val="·"/>
      <w:lvlJc w:val="left"/>
      <w:pPr>
        <w:ind w:left="535" w:hanging="360"/>
      </w:pPr>
      <w:rPr>
        <w:rFonts w:ascii="Times New Roman" w:eastAsia="Times New Roman" w:hAnsi="Times New Roman" w:cs="Times New Roman" w:hint="default"/>
        <w:sz w:val="16"/>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7">
    <w:nsid w:val="61D158F9"/>
    <w:multiLevelType w:val="hybridMultilevel"/>
    <w:tmpl w:val="239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27411"/>
    <w:multiLevelType w:val="hybridMultilevel"/>
    <w:tmpl w:val="1C8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C301A"/>
    <w:multiLevelType w:val="hybridMultilevel"/>
    <w:tmpl w:val="0A4E9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282418"/>
    <w:multiLevelType w:val="hybridMultilevel"/>
    <w:tmpl w:val="EBF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009C9"/>
    <w:multiLevelType w:val="hybridMultilevel"/>
    <w:tmpl w:val="0A4C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42C25"/>
    <w:multiLevelType w:val="hybridMultilevel"/>
    <w:tmpl w:val="F49A3BC2"/>
    <w:lvl w:ilvl="0" w:tplc="2E2470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D7E48"/>
    <w:multiLevelType w:val="hybridMultilevel"/>
    <w:tmpl w:val="C8C4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76DF4"/>
    <w:multiLevelType w:val="hybridMultilevel"/>
    <w:tmpl w:val="C74A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55AED"/>
    <w:multiLevelType w:val="hybridMultilevel"/>
    <w:tmpl w:val="0280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537692"/>
    <w:multiLevelType w:val="hybridMultilevel"/>
    <w:tmpl w:val="469E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E720E"/>
    <w:multiLevelType w:val="hybridMultilevel"/>
    <w:tmpl w:val="92E609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14"/>
  </w:num>
  <w:num w:numId="3">
    <w:abstractNumId w:val="44"/>
  </w:num>
  <w:num w:numId="4">
    <w:abstractNumId w:val="3"/>
  </w:num>
  <w:num w:numId="5">
    <w:abstractNumId w:val="31"/>
  </w:num>
  <w:num w:numId="6">
    <w:abstractNumId w:val="10"/>
  </w:num>
  <w:num w:numId="7">
    <w:abstractNumId w:val="36"/>
  </w:num>
  <w:num w:numId="8">
    <w:abstractNumId w:val="15"/>
  </w:num>
  <w:num w:numId="9">
    <w:abstractNumId w:val="21"/>
  </w:num>
  <w:num w:numId="10">
    <w:abstractNumId w:val="29"/>
  </w:num>
  <w:num w:numId="11">
    <w:abstractNumId w:val="35"/>
  </w:num>
  <w:num w:numId="12">
    <w:abstractNumId w:val="4"/>
  </w:num>
  <w:num w:numId="13">
    <w:abstractNumId w:val="2"/>
  </w:num>
  <w:num w:numId="14">
    <w:abstractNumId w:val="38"/>
  </w:num>
  <w:num w:numId="15">
    <w:abstractNumId w:val="9"/>
  </w:num>
  <w:num w:numId="16">
    <w:abstractNumId w:val="17"/>
  </w:num>
  <w:num w:numId="17">
    <w:abstractNumId w:val="27"/>
  </w:num>
  <w:num w:numId="18">
    <w:abstractNumId w:val="19"/>
  </w:num>
  <w:num w:numId="19">
    <w:abstractNumId w:val="26"/>
  </w:num>
  <w:num w:numId="20">
    <w:abstractNumId w:val="5"/>
  </w:num>
  <w:num w:numId="21">
    <w:abstractNumId w:val="40"/>
  </w:num>
  <w:num w:numId="22">
    <w:abstractNumId w:val="42"/>
  </w:num>
  <w:num w:numId="23">
    <w:abstractNumId w:val="37"/>
  </w:num>
  <w:num w:numId="24">
    <w:abstractNumId w:val="8"/>
  </w:num>
  <w:num w:numId="25">
    <w:abstractNumId w:val="23"/>
  </w:num>
  <w:num w:numId="26">
    <w:abstractNumId w:val="34"/>
  </w:num>
  <w:num w:numId="27">
    <w:abstractNumId w:val="11"/>
  </w:num>
  <w:num w:numId="28">
    <w:abstractNumId w:val="25"/>
  </w:num>
  <w:num w:numId="29">
    <w:abstractNumId w:val="6"/>
  </w:num>
  <w:num w:numId="30">
    <w:abstractNumId w:val="41"/>
  </w:num>
  <w:num w:numId="31">
    <w:abstractNumId w:val="32"/>
  </w:num>
  <w:num w:numId="32">
    <w:abstractNumId w:val="18"/>
  </w:num>
  <w:num w:numId="33">
    <w:abstractNumId w:val="22"/>
  </w:num>
  <w:num w:numId="34">
    <w:abstractNumId w:val="30"/>
  </w:num>
  <w:num w:numId="35">
    <w:abstractNumId w:val="20"/>
  </w:num>
  <w:num w:numId="36">
    <w:abstractNumId w:val="24"/>
  </w:num>
  <w:num w:numId="37">
    <w:abstractNumId w:val="43"/>
  </w:num>
  <w:num w:numId="38">
    <w:abstractNumId w:val="47"/>
  </w:num>
  <w:num w:numId="39">
    <w:abstractNumId w:val="33"/>
  </w:num>
  <w:num w:numId="40">
    <w:abstractNumId w:val="45"/>
  </w:num>
  <w:num w:numId="41">
    <w:abstractNumId w:val="28"/>
  </w:num>
  <w:num w:numId="42">
    <w:abstractNumId w:val="39"/>
  </w:num>
  <w:num w:numId="43">
    <w:abstractNumId w:val="1"/>
  </w:num>
  <w:num w:numId="44">
    <w:abstractNumId w:val="12"/>
  </w:num>
  <w:num w:numId="45">
    <w:abstractNumId w:val="13"/>
  </w:num>
  <w:num w:numId="46">
    <w:abstractNumId w:val="46"/>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A8"/>
    <w:rsid w:val="000056E9"/>
    <w:rsid w:val="000063D9"/>
    <w:rsid w:val="00007EAE"/>
    <w:rsid w:val="000105B9"/>
    <w:rsid w:val="00011A0B"/>
    <w:rsid w:val="000143BA"/>
    <w:rsid w:val="0001453A"/>
    <w:rsid w:val="00014BC5"/>
    <w:rsid w:val="00015C29"/>
    <w:rsid w:val="00015F25"/>
    <w:rsid w:val="000160A9"/>
    <w:rsid w:val="0001681C"/>
    <w:rsid w:val="00021FE6"/>
    <w:rsid w:val="00027484"/>
    <w:rsid w:val="000276C4"/>
    <w:rsid w:val="000322CE"/>
    <w:rsid w:val="0003358F"/>
    <w:rsid w:val="000407E1"/>
    <w:rsid w:val="0004380A"/>
    <w:rsid w:val="00043DAA"/>
    <w:rsid w:val="000446A1"/>
    <w:rsid w:val="000536EA"/>
    <w:rsid w:val="00055F43"/>
    <w:rsid w:val="0005613F"/>
    <w:rsid w:val="000600C2"/>
    <w:rsid w:val="00060E7F"/>
    <w:rsid w:val="0006366C"/>
    <w:rsid w:val="00064766"/>
    <w:rsid w:val="000712C5"/>
    <w:rsid w:val="00071400"/>
    <w:rsid w:val="0007234D"/>
    <w:rsid w:val="0007361A"/>
    <w:rsid w:val="0007671B"/>
    <w:rsid w:val="00076B7E"/>
    <w:rsid w:val="00076CE6"/>
    <w:rsid w:val="00077681"/>
    <w:rsid w:val="00080689"/>
    <w:rsid w:val="00083834"/>
    <w:rsid w:val="00084707"/>
    <w:rsid w:val="0008548C"/>
    <w:rsid w:val="00085F12"/>
    <w:rsid w:val="0008641B"/>
    <w:rsid w:val="0009084C"/>
    <w:rsid w:val="00092622"/>
    <w:rsid w:val="000929A3"/>
    <w:rsid w:val="00094424"/>
    <w:rsid w:val="000A2047"/>
    <w:rsid w:val="000A25DF"/>
    <w:rsid w:val="000A2CF0"/>
    <w:rsid w:val="000A6511"/>
    <w:rsid w:val="000A7F51"/>
    <w:rsid w:val="000C0AF6"/>
    <w:rsid w:val="000C140F"/>
    <w:rsid w:val="000C22BE"/>
    <w:rsid w:val="000D01A0"/>
    <w:rsid w:val="000D4E2E"/>
    <w:rsid w:val="000D704D"/>
    <w:rsid w:val="000E135E"/>
    <w:rsid w:val="000E485C"/>
    <w:rsid w:val="000F39B3"/>
    <w:rsid w:val="000F480B"/>
    <w:rsid w:val="000F5AC7"/>
    <w:rsid w:val="00102654"/>
    <w:rsid w:val="00103E97"/>
    <w:rsid w:val="00105C7C"/>
    <w:rsid w:val="00110F40"/>
    <w:rsid w:val="00113CF8"/>
    <w:rsid w:val="00114789"/>
    <w:rsid w:val="001150A4"/>
    <w:rsid w:val="001205AF"/>
    <w:rsid w:val="001248FB"/>
    <w:rsid w:val="00124D38"/>
    <w:rsid w:val="00125D2F"/>
    <w:rsid w:val="001319AA"/>
    <w:rsid w:val="00133361"/>
    <w:rsid w:val="001334F5"/>
    <w:rsid w:val="00134E9F"/>
    <w:rsid w:val="00141972"/>
    <w:rsid w:val="00143FD0"/>
    <w:rsid w:val="0014542B"/>
    <w:rsid w:val="00146FD0"/>
    <w:rsid w:val="00147EEA"/>
    <w:rsid w:val="00150058"/>
    <w:rsid w:val="00151E40"/>
    <w:rsid w:val="001522A3"/>
    <w:rsid w:val="00155AE6"/>
    <w:rsid w:val="00156ED2"/>
    <w:rsid w:val="00164209"/>
    <w:rsid w:val="001657DE"/>
    <w:rsid w:val="0016596B"/>
    <w:rsid w:val="00165D55"/>
    <w:rsid w:val="001703F4"/>
    <w:rsid w:val="00170510"/>
    <w:rsid w:val="0017422E"/>
    <w:rsid w:val="001744FB"/>
    <w:rsid w:val="0017659B"/>
    <w:rsid w:val="001771BA"/>
    <w:rsid w:val="00181B70"/>
    <w:rsid w:val="00184680"/>
    <w:rsid w:val="001847E2"/>
    <w:rsid w:val="00184942"/>
    <w:rsid w:val="0018531B"/>
    <w:rsid w:val="00187E89"/>
    <w:rsid w:val="0019015F"/>
    <w:rsid w:val="0019032D"/>
    <w:rsid w:val="0019043B"/>
    <w:rsid w:val="00191A70"/>
    <w:rsid w:val="00191C91"/>
    <w:rsid w:val="00191EF7"/>
    <w:rsid w:val="0019274F"/>
    <w:rsid w:val="00193E62"/>
    <w:rsid w:val="00195D2A"/>
    <w:rsid w:val="001975D5"/>
    <w:rsid w:val="001A12B7"/>
    <w:rsid w:val="001A290D"/>
    <w:rsid w:val="001A2A56"/>
    <w:rsid w:val="001A3DFE"/>
    <w:rsid w:val="001A40A0"/>
    <w:rsid w:val="001A509A"/>
    <w:rsid w:val="001A54EE"/>
    <w:rsid w:val="001B004D"/>
    <w:rsid w:val="001B1F8B"/>
    <w:rsid w:val="001B332D"/>
    <w:rsid w:val="001B42C2"/>
    <w:rsid w:val="001B56E9"/>
    <w:rsid w:val="001B626C"/>
    <w:rsid w:val="001B64A6"/>
    <w:rsid w:val="001B651E"/>
    <w:rsid w:val="001C2A28"/>
    <w:rsid w:val="001C6F6C"/>
    <w:rsid w:val="001D0704"/>
    <w:rsid w:val="001D130D"/>
    <w:rsid w:val="001D343D"/>
    <w:rsid w:val="001D7B3C"/>
    <w:rsid w:val="001E530B"/>
    <w:rsid w:val="001E5BDA"/>
    <w:rsid w:val="001F0604"/>
    <w:rsid w:val="001F697B"/>
    <w:rsid w:val="00200937"/>
    <w:rsid w:val="00202D34"/>
    <w:rsid w:val="002047FF"/>
    <w:rsid w:val="002101FE"/>
    <w:rsid w:val="0021562A"/>
    <w:rsid w:val="00217ACE"/>
    <w:rsid w:val="00220D4C"/>
    <w:rsid w:val="0022449F"/>
    <w:rsid w:val="00225208"/>
    <w:rsid w:val="00225E9B"/>
    <w:rsid w:val="00227EA1"/>
    <w:rsid w:val="00230661"/>
    <w:rsid w:val="0023165B"/>
    <w:rsid w:val="00231C0E"/>
    <w:rsid w:val="00233EB9"/>
    <w:rsid w:val="00237F3D"/>
    <w:rsid w:val="002454CE"/>
    <w:rsid w:val="00245C4C"/>
    <w:rsid w:val="0025274F"/>
    <w:rsid w:val="00253BAD"/>
    <w:rsid w:val="00254443"/>
    <w:rsid w:val="002574F0"/>
    <w:rsid w:val="00264A78"/>
    <w:rsid w:val="00266E04"/>
    <w:rsid w:val="00275524"/>
    <w:rsid w:val="00277BEF"/>
    <w:rsid w:val="00280B1A"/>
    <w:rsid w:val="0028106C"/>
    <w:rsid w:val="0028778A"/>
    <w:rsid w:val="00290CB5"/>
    <w:rsid w:val="00293095"/>
    <w:rsid w:val="00294595"/>
    <w:rsid w:val="00295B2D"/>
    <w:rsid w:val="00297B99"/>
    <w:rsid w:val="002A0636"/>
    <w:rsid w:val="002A0904"/>
    <w:rsid w:val="002A413C"/>
    <w:rsid w:val="002A4A05"/>
    <w:rsid w:val="002B0336"/>
    <w:rsid w:val="002B0394"/>
    <w:rsid w:val="002B1E01"/>
    <w:rsid w:val="002B35BC"/>
    <w:rsid w:val="002C05FA"/>
    <w:rsid w:val="002C15C7"/>
    <w:rsid w:val="002C1EE0"/>
    <w:rsid w:val="002D05FA"/>
    <w:rsid w:val="002D47EE"/>
    <w:rsid w:val="002D6F61"/>
    <w:rsid w:val="002D7C87"/>
    <w:rsid w:val="002E0095"/>
    <w:rsid w:val="002E09F4"/>
    <w:rsid w:val="002E11A2"/>
    <w:rsid w:val="002E387F"/>
    <w:rsid w:val="002E5C4B"/>
    <w:rsid w:val="002E6DB2"/>
    <w:rsid w:val="002E73E4"/>
    <w:rsid w:val="002E7871"/>
    <w:rsid w:val="002F0ACC"/>
    <w:rsid w:val="002F0FA7"/>
    <w:rsid w:val="002F327B"/>
    <w:rsid w:val="002F3E2E"/>
    <w:rsid w:val="00301D0B"/>
    <w:rsid w:val="003024C3"/>
    <w:rsid w:val="00305980"/>
    <w:rsid w:val="00310331"/>
    <w:rsid w:val="003120CE"/>
    <w:rsid w:val="00314A70"/>
    <w:rsid w:val="003273F6"/>
    <w:rsid w:val="003355FF"/>
    <w:rsid w:val="00340193"/>
    <w:rsid w:val="003409EB"/>
    <w:rsid w:val="0034175E"/>
    <w:rsid w:val="00342F8B"/>
    <w:rsid w:val="003450A9"/>
    <w:rsid w:val="003462F8"/>
    <w:rsid w:val="0035096C"/>
    <w:rsid w:val="003518DE"/>
    <w:rsid w:val="00352175"/>
    <w:rsid w:val="00353C10"/>
    <w:rsid w:val="00353CB8"/>
    <w:rsid w:val="0035478F"/>
    <w:rsid w:val="0035699C"/>
    <w:rsid w:val="003606A0"/>
    <w:rsid w:val="00360A9D"/>
    <w:rsid w:val="003618A7"/>
    <w:rsid w:val="00362A8C"/>
    <w:rsid w:val="003653AF"/>
    <w:rsid w:val="003717BB"/>
    <w:rsid w:val="003754C0"/>
    <w:rsid w:val="003807F8"/>
    <w:rsid w:val="003810E6"/>
    <w:rsid w:val="00382562"/>
    <w:rsid w:val="003923B3"/>
    <w:rsid w:val="00394369"/>
    <w:rsid w:val="00395B02"/>
    <w:rsid w:val="00397E5B"/>
    <w:rsid w:val="003A487A"/>
    <w:rsid w:val="003A51C5"/>
    <w:rsid w:val="003A5719"/>
    <w:rsid w:val="003A6CDF"/>
    <w:rsid w:val="003A7B40"/>
    <w:rsid w:val="003B1920"/>
    <w:rsid w:val="003B2ED6"/>
    <w:rsid w:val="003B5520"/>
    <w:rsid w:val="003B6007"/>
    <w:rsid w:val="003B64EB"/>
    <w:rsid w:val="003C0DC5"/>
    <w:rsid w:val="003C3495"/>
    <w:rsid w:val="003C3913"/>
    <w:rsid w:val="003C6E8A"/>
    <w:rsid w:val="003D010B"/>
    <w:rsid w:val="003D0ED3"/>
    <w:rsid w:val="003D5FC3"/>
    <w:rsid w:val="003D7AA2"/>
    <w:rsid w:val="003E0658"/>
    <w:rsid w:val="003E1960"/>
    <w:rsid w:val="003E4300"/>
    <w:rsid w:val="003E4825"/>
    <w:rsid w:val="003E6096"/>
    <w:rsid w:val="003E70A0"/>
    <w:rsid w:val="003F3D5B"/>
    <w:rsid w:val="003F6219"/>
    <w:rsid w:val="003F7965"/>
    <w:rsid w:val="003F7EAE"/>
    <w:rsid w:val="004039D1"/>
    <w:rsid w:val="00403CA3"/>
    <w:rsid w:val="0040448B"/>
    <w:rsid w:val="00405A0C"/>
    <w:rsid w:val="004112DD"/>
    <w:rsid w:val="004159BA"/>
    <w:rsid w:val="004213CA"/>
    <w:rsid w:val="00421AA8"/>
    <w:rsid w:val="004233EF"/>
    <w:rsid w:val="0042546D"/>
    <w:rsid w:val="00426A56"/>
    <w:rsid w:val="00427C19"/>
    <w:rsid w:val="00430F7A"/>
    <w:rsid w:val="00431C36"/>
    <w:rsid w:val="0043582F"/>
    <w:rsid w:val="004400BD"/>
    <w:rsid w:val="00441653"/>
    <w:rsid w:val="00442CE8"/>
    <w:rsid w:val="0044396F"/>
    <w:rsid w:val="0044409F"/>
    <w:rsid w:val="00447BFC"/>
    <w:rsid w:val="00451010"/>
    <w:rsid w:val="00451354"/>
    <w:rsid w:val="00453624"/>
    <w:rsid w:val="00454162"/>
    <w:rsid w:val="00454836"/>
    <w:rsid w:val="00460628"/>
    <w:rsid w:val="00463B5F"/>
    <w:rsid w:val="00463C3C"/>
    <w:rsid w:val="00464CA1"/>
    <w:rsid w:val="00464E38"/>
    <w:rsid w:val="00465D20"/>
    <w:rsid w:val="00467BF3"/>
    <w:rsid w:val="00471B25"/>
    <w:rsid w:val="00472DAA"/>
    <w:rsid w:val="00474E8D"/>
    <w:rsid w:val="00475216"/>
    <w:rsid w:val="00475C91"/>
    <w:rsid w:val="00476408"/>
    <w:rsid w:val="004807A9"/>
    <w:rsid w:val="00480D90"/>
    <w:rsid w:val="00482525"/>
    <w:rsid w:val="00491287"/>
    <w:rsid w:val="004915F3"/>
    <w:rsid w:val="00492CEB"/>
    <w:rsid w:val="0049546E"/>
    <w:rsid w:val="00496BB8"/>
    <w:rsid w:val="004972A0"/>
    <w:rsid w:val="004A3BFB"/>
    <w:rsid w:val="004B0154"/>
    <w:rsid w:val="004B0BFF"/>
    <w:rsid w:val="004B24E4"/>
    <w:rsid w:val="004B2D7E"/>
    <w:rsid w:val="004B5307"/>
    <w:rsid w:val="004B65C6"/>
    <w:rsid w:val="004B787E"/>
    <w:rsid w:val="004B7913"/>
    <w:rsid w:val="004C4815"/>
    <w:rsid w:val="004C4C08"/>
    <w:rsid w:val="004C5671"/>
    <w:rsid w:val="004D1E44"/>
    <w:rsid w:val="004D1FF7"/>
    <w:rsid w:val="004D4BFB"/>
    <w:rsid w:val="004E086E"/>
    <w:rsid w:val="004E2650"/>
    <w:rsid w:val="004F01A8"/>
    <w:rsid w:val="004F4C46"/>
    <w:rsid w:val="004F566A"/>
    <w:rsid w:val="004F64E1"/>
    <w:rsid w:val="004F7620"/>
    <w:rsid w:val="00504FC0"/>
    <w:rsid w:val="00506AF7"/>
    <w:rsid w:val="0050700C"/>
    <w:rsid w:val="0050719C"/>
    <w:rsid w:val="00507F58"/>
    <w:rsid w:val="00510E81"/>
    <w:rsid w:val="00513BB2"/>
    <w:rsid w:val="00514245"/>
    <w:rsid w:val="00520139"/>
    <w:rsid w:val="0052053F"/>
    <w:rsid w:val="00520BFA"/>
    <w:rsid w:val="00521FD9"/>
    <w:rsid w:val="00522FE0"/>
    <w:rsid w:val="0052484B"/>
    <w:rsid w:val="00530855"/>
    <w:rsid w:val="00531489"/>
    <w:rsid w:val="0053164E"/>
    <w:rsid w:val="00532E81"/>
    <w:rsid w:val="005433C3"/>
    <w:rsid w:val="00547FF3"/>
    <w:rsid w:val="005502F4"/>
    <w:rsid w:val="00554E7A"/>
    <w:rsid w:val="00561780"/>
    <w:rsid w:val="00561D03"/>
    <w:rsid w:val="00566563"/>
    <w:rsid w:val="00566597"/>
    <w:rsid w:val="005673E3"/>
    <w:rsid w:val="0056787B"/>
    <w:rsid w:val="0057231A"/>
    <w:rsid w:val="005749D6"/>
    <w:rsid w:val="005754C1"/>
    <w:rsid w:val="00577F42"/>
    <w:rsid w:val="0058053E"/>
    <w:rsid w:val="00581BE9"/>
    <w:rsid w:val="00583013"/>
    <w:rsid w:val="005834F0"/>
    <w:rsid w:val="00584700"/>
    <w:rsid w:val="0059290E"/>
    <w:rsid w:val="00593439"/>
    <w:rsid w:val="00594342"/>
    <w:rsid w:val="00597E90"/>
    <w:rsid w:val="005A0009"/>
    <w:rsid w:val="005A0C91"/>
    <w:rsid w:val="005B1F9C"/>
    <w:rsid w:val="005B2512"/>
    <w:rsid w:val="005B3388"/>
    <w:rsid w:val="005C2CD3"/>
    <w:rsid w:val="005C4257"/>
    <w:rsid w:val="005C7581"/>
    <w:rsid w:val="005C796B"/>
    <w:rsid w:val="005D75B6"/>
    <w:rsid w:val="005E083F"/>
    <w:rsid w:val="005E145B"/>
    <w:rsid w:val="005E1FCB"/>
    <w:rsid w:val="005E3AC0"/>
    <w:rsid w:val="005E54EB"/>
    <w:rsid w:val="005F1077"/>
    <w:rsid w:val="005F13D4"/>
    <w:rsid w:val="005F1551"/>
    <w:rsid w:val="005F2C01"/>
    <w:rsid w:val="005F2FDD"/>
    <w:rsid w:val="005F435C"/>
    <w:rsid w:val="0060050C"/>
    <w:rsid w:val="006022EC"/>
    <w:rsid w:val="006026F2"/>
    <w:rsid w:val="00602D47"/>
    <w:rsid w:val="00603089"/>
    <w:rsid w:val="006050D4"/>
    <w:rsid w:val="006055DD"/>
    <w:rsid w:val="00610745"/>
    <w:rsid w:val="0061187B"/>
    <w:rsid w:val="00620189"/>
    <w:rsid w:val="00621DB5"/>
    <w:rsid w:val="0062281C"/>
    <w:rsid w:val="00633D33"/>
    <w:rsid w:val="006371BC"/>
    <w:rsid w:val="00637699"/>
    <w:rsid w:val="00640EE1"/>
    <w:rsid w:val="006416FB"/>
    <w:rsid w:val="00645009"/>
    <w:rsid w:val="00646C41"/>
    <w:rsid w:val="00647145"/>
    <w:rsid w:val="00652CE9"/>
    <w:rsid w:val="00653A94"/>
    <w:rsid w:val="00653F3D"/>
    <w:rsid w:val="00655580"/>
    <w:rsid w:val="00655C2C"/>
    <w:rsid w:val="00655EBB"/>
    <w:rsid w:val="0066178F"/>
    <w:rsid w:val="0066422E"/>
    <w:rsid w:val="00667A5E"/>
    <w:rsid w:val="00675D87"/>
    <w:rsid w:val="00675F11"/>
    <w:rsid w:val="00677E3C"/>
    <w:rsid w:val="00681086"/>
    <w:rsid w:val="00690D1D"/>
    <w:rsid w:val="00691C67"/>
    <w:rsid w:val="0069644D"/>
    <w:rsid w:val="00697BF7"/>
    <w:rsid w:val="006A198B"/>
    <w:rsid w:val="006A2DA0"/>
    <w:rsid w:val="006A5F10"/>
    <w:rsid w:val="006A7A07"/>
    <w:rsid w:val="006B30D2"/>
    <w:rsid w:val="006B4144"/>
    <w:rsid w:val="006B4A5C"/>
    <w:rsid w:val="006B723D"/>
    <w:rsid w:val="006B76E2"/>
    <w:rsid w:val="006C06B8"/>
    <w:rsid w:val="006C0E03"/>
    <w:rsid w:val="006C2809"/>
    <w:rsid w:val="006C3B38"/>
    <w:rsid w:val="006C6C62"/>
    <w:rsid w:val="006C7BC8"/>
    <w:rsid w:val="006D5470"/>
    <w:rsid w:val="006D5F03"/>
    <w:rsid w:val="006E0E4F"/>
    <w:rsid w:val="006E6A34"/>
    <w:rsid w:val="006F1505"/>
    <w:rsid w:val="006F263D"/>
    <w:rsid w:val="006F3776"/>
    <w:rsid w:val="006F4DCD"/>
    <w:rsid w:val="00700A28"/>
    <w:rsid w:val="00706F4D"/>
    <w:rsid w:val="00713244"/>
    <w:rsid w:val="00715D9F"/>
    <w:rsid w:val="00716A45"/>
    <w:rsid w:val="007212DB"/>
    <w:rsid w:val="007216F3"/>
    <w:rsid w:val="00721BF3"/>
    <w:rsid w:val="00724274"/>
    <w:rsid w:val="00730137"/>
    <w:rsid w:val="007312D4"/>
    <w:rsid w:val="007364B5"/>
    <w:rsid w:val="00736B2D"/>
    <w:rsid w:val="007377CE"/>
    <w:rsid w:val="007378DE"/>
    <w:rsid w:val="00743220"/>
    <w:rsid w:val="007446AD"/>
    <w:rsid w:val="007463FF"/>
    <w:rsid w:val="007517F7"/>
    <w:rsid w:val="00752116"/>
    <w:rsid w:val="00752869"/>
    <w:rsid w:val="00753B90"/>
    <w:rsid w:val="0075447A"/>
    <w:rsid w:val="007616B5"/>
    <w:rsid w:val="00762F63"/>
    <w:rsid w:val="0076302C"/>
    <w:rsid w:val="00766940"/>
    <w:rsid w:val="007703B4"/>
    <w:rsid w:val="007704E5"/>
    <w:rsid w:val="0077462D"/>
    <w:rsid w:val="00780B1B"/>
    <w:rsid w:val="007815F9"/>
    <w:rsid w:val="007869A5"/>
    <w:rsid w:val="00786F23"/>
    <w:rsid w:val="00787801"/>
    <w:rsid w:val="00797794"/>
    <w:rsid w:val="007A064D"/>
    <w:rsid w:val="007A1B3B"/>
    <w:rsid w:val="007A3E21"/>
    <w:rsid w:val="007A49E3"/>
    <w:rsid w:val="007A5C3B"/>
    <w:rsid w:val="007B5AB8"/>
    <w:rsid w:val="007B6A7E"/>
    <w:rsid w:val="007B7053"/>
    <w:rsid w:val="007C074A"/>
    <w:rsid w:val="007C0C59"/>
    <w:rsid w:val="007C0FC6"/>
    <w:rsid w:val="007C1233"/>
    <w:rsid w:val="007C7B42"/>
    <w:rsid w:val="007D33AC"/>
    <w:rsid w:val="007D4450"/>
    <w:rsid w:val="007E151C"/>
    <w:rsid w:val="007E1617"/>
    <w:rsid w:val="007E28F4"/>
    <w:rsid w:val="007E3057"/>
    <w:rsid w:val="007E447A"/>
    <w:rsid w:val="007E52B7"/>
    <w:rsid w:val="007E767E"/>
    <w:rsid w:val="007E7FE0"/>
    <w:rsid w:val="007F4C6C"/>
    <w:rsid w:val="007F61EA"/>
    <w:rsid w:val="00801A03"/>
    <w:rsid w:val="00803107"/>
    <w:rsid w:val="008040A3"/>
    <w:rsid w:val="00807CBA"/>
    <w:rsid w:val="00814E60"/>
    <w:rsid w:val="008201EA"/>
    <w:rsid w:val="00820E8D"/>
    <w:rsid w:val="008223C4"/>
    <w:rsid w:val="00832C1B"/>
    <w:rsid w:val="00832FFC"/>
    <w:rsid w:val="008332C9"/>
    <w:rsid w:val="00834769"/>
    <w:rsid w:val="00834BAC"/>
    <w:rsid w:val="00845745"/>
    <w:rsid w:val="008460E4"/>
    <w:rsid w:val="00851186"/>
    <w:rsid w:val="00855C09"/>
    <w:rsid w:val="00857A8A"/>
    <w:rsid w:val="00861E3B"/>
    <w:rsid w:val="00865752"/>
    <w:rsid w:val="00874446"/>
    <w:rsid w:val="00877FFB"/>
    <w:rsid w:val="00880F19"/>
    <w:rsid w:val="008810E2"/>
    <w:rsid w:val="0088131A"/>
    <w:rsid w:val="00884FD6"/>
    <w:rsid w:val="008861F8"/>
    <w:rsid w:val="008868DE"/>
    <w:rsid w:val="008920EF"/>
    <w:rsid w:val="00892217"/>
    <w:rsid w:val="00895688"/>
    <w:rsid w:val="00897E74"/>
    <w:rsid w:val="008A1774"/>
    <w:rsid w:val="008A45CA"/>
    <w:rsid w:val="008A6200"/>
    <w:rsid w:val="008B6265"/>
    <w:rsid w:val="008B6B58"/>
    <w:rsid w:val="008C0B99"/>
    <w:rsid w:val="008C1241"/>
    <w:rsid w:val="008C2630"/>
    <w:rsid w:val="008C39D1"/>
    <w:rsid w:val="008C48D8"/>
    <w:rsid w:val="008D202E"/>
    <w:rsid w:val="008D25BC"/>
    <w:rsid w:val="008D41E4"/>
    <w:rsid w:val="008D6B17"/>
    <w:rsid w:val="008D72BC"/>
    <w:rsid w:val="008D75F7"/>
    <w:rsid w:val="008E00E8"/>
    <w:rsid w:val="008E1737"/>
    <w:rsid w:val="008E1B40"/>
    <w:rsid w:val="008E1B7B"/>
    <w:rsid w:val="008E3341"/>
    <w:rsid w:val="008E5354"/>
    <w:rsid w:val="008E6367"/>
    <w:rsid w:val="008F044C"/>
    <w:rsid w:val="008F1AC5"/>
    <w:rsid w:val="008F3E76"/>
    <w:rsid w:val="008F4CA1"/>
    <w:rsid w:val="008F5A7A"/>
    <w:rsid w:val="008F6C74"/>
    <w:rsid w:val="008F6FCA"/>
    <w:rsid w:val="008F7439"/>
    <w:rsid w:val="009014C4"/>
    <w:rsid w:val="00904688"/>
    <w:rsid w:val="009052BF"/>
    <w:rsid w:val="00906D0D"/>
    <w:rsid w:val="00912239"/>
    <w:rsid w:val="00912C31"/>
    <w:rsid w:val="00912F93"/>
    <w:rsid w:val="00913930"/>
    <w:rsid w:val="00913B09"/>
    <w:rsid w:val="0091514C"/>
    <w:rsid w:val="009156A5"/>
    <w:rsid w:val="00917AA9"/>
    <w:rsid w:val="009204D4"/>
    <w:rsid w:val="009250C7"/>
    <w:rsid w:val="00930001"/>
    <w:rsid w:val="00936F20"/>
    <w:rsid w:val="00937411"/>
    <w:rsid w:val="00940AFE"/>
    <w:rsid w:val="00941BAD"/>
    <w:rsid w:val="00942554"/>
    <w:rsid w:val="00942851"/>
    <w:rsid w:val="00943A32"/>
    <w:rsid w:val="00943DA7"/>
    <w:rsid w:val="00945096"/>
    <w:rsid w:val="00951FC9"/>
    <w:rsid w:val="00955B03"/>
    <w:rsid w:val="00955BD7"/>
    <w:rsid w:val="00957956"/>
    <w:rsid w:val="0096623E"/>
    <w:rsid w:val="00967A21"/>
    <w:rsid w:val="009706FE"/>
    <w:rsid w:val="009738AB"/>
    <w:rsid w:val="009759AC"/>
    <w:rsid w:val="00976700"/>
    <w:rsid w:val="009812F9"/>
    <w:rsid w:val="00981BC3"/>
    <w:rsid w:val="00983A95"/>
    <w:rsid w:val="00986C7C"/>
    <w:rsid w:val="00986F4E"/>
    <w:rsid w:val="00992732"/>
    <w:rsid w:val="00992B1A"/>
    <w:rsid w:val="009962BB"/>
    <w:rsid w:val="00996E74"/>
    <w:rsid w:val="009972E8"/>
    <w:rsid w:val="009A1279"/>
    <w:rsid w:val="009A2DEC"/>
    <w:rsid w:val="009A2F06"/>
    <w:rsid w:val="009A76B2"/>
    <w:rsid w:val="009B1A4B"/>
    <w:rsid w:val="009B3A42"/>
    <w:rsid w:val="009B5850"/>
    <w:rsid w:val="009B5A04"/>
    <w:rsid w:val="009B6E47"/>
    <w:rsid w:val="009B75DF"/>
    <w:rsid w:val="009C39D7"/>
    <w:rsid w:val="009C65B8"/>
    <w:rsid w:val="009C662C"/>
    <w:rsid w:val="009C6911"/>
    <w:rsid w:val="009D04BD"/>
    <w:rsid w:val="009D4BF4"/>
    <w:rsid w:val="009D5485"/>
    <w:rsid w:val="009D7F19"/>
    <w:rsid w:val="009E1B84"/>
    <w:rsid w:val="009E369E"/>
    <w:rsid w:val="009E4216"/>
    <w:rsid w:val="009E4879"/>
    <w:rsid w:val="009E5DB6"/>
    <w:rsid w:val="009E60C3"/>
    <w:rsid w:val="009E6E39"/>
    <w:rsid w:val="009F020D"/>
    <w:rsid w:val="009F0DEE"/>
    <w:rsid w:val="009F49BF"/>
    <w:rsid w:val="009F5C4E"/>
    <w:rsid w:val="009F6749"/>
    <w:rsid w:val="009F7B51"/>
    <w:rsid w:val="009F7B74"/>
    <w:rsid w:val="00A0182A"/>
    <w:rsid w:val="00A05E6E"/>
    <w:rsid w:val="00A05E85"/>
    <w:rsid w:val="00A10823"/>
    <w:rsid w:val="00A12DCF"/>
    <w:rsid w:val="00A1470C"/>
    <w:rsid w:val="00A14B33"/>
    <w:rsid w:val="00A16A9C"/>
    <w:rsid w:val="00A17643"/>
    <w:rsid w:val="00A207DC"/>
    <w:rsid w:val="00A2374B"/>
    <w:rsid w:val="00A25E88"/>
    <w:rsid w:val="00A2695D"/>
    <w:rsid w:val="00A35957"/>
    <w:rsid w:val="00A375C3"/>
    <w:rsid w:val="00A4140E"/>
    <w:rsid w:val="00A434CA"/>
    <w:rsid w:val="00A50FAF"/>
    <w:rsid w:val="00A526A5"/>
    <w:rsid w:val="00A54365"/>
    <w:rsid w:val="00A62D10"/>
    <w:rsid w:val="00A64AD2"/>
    <w:rsid w:val="00A65C3E"/>
    <w:rsid w:val="00A65F73"/>
    <w:rsid w:val="00A667EB"/>
    <w:rsid w:val="00A674F2"/>
    <w:rsid w:val="00A67ECD"/>
    <w:rsid w:val="00A70041"/>
    <w:rsid w:val="00A712AF"/>
    <w:rsid w:val="00A71E84"/>
    <w:rsid w:val="00A71FA0"/>
    <w:rsid w:val="00A7343F"/>
    <w:rsid w:val="00A75CD3"/>
    <w:rsid w:val="00A75DC5"/>
    <w:rsid w:val="00A801CA"/>
    <w:rsid w:val="00A81F42"/>
    <w:rsid w:val="00A8285B"/>
    <w:rsid w:val="00A82E4A"/>
    <w:rsid w:val="00A84568"/>
    <w:rsid w:val="00A84814"/>
    <w:rsid w:val="00A86BBF"/>
    <w:rsid w:val="00A95E86"/>
    <w:rsid w:val="00A96016"/>
    <w:rsid w:val="00AA09B9"/>
    <w:rsid w:val="00AA0C0F"/>
    <w:rsid w:val="00AA2066"/>
    <w:rsid w:val="00AA21E6"/>
    <w:rsid w:val="00AA40BA"/>
    <w:rsid w:val="00AA507F"/>
    <w:rsid w:val="00AA5D04"/>
    <w:rsid w:val="00AB65EC"/>
    <w:rsid w:val="00AC00EF"/>
    <w:rsid w:val="00AC0C65"/>
    <w:rsid w:val="00AC10CD"/>
    <w:rsid w:val="00AC1322"/>
    <w:rsid w:val="00AC1FD3"/>
    <w:rsid w:val="00AC32AE"/>
    <w:rsid w:val="00AD1D59"/>
    <w:rsid w:val="00AD20DD"/>
    <w:rsid w:val="00AD3190"/>
    <w:rsid w:val="00AD35DD"/>
    <w:rsid w:val="00AD4F26"/>
    <w:rsid w:val="00AD5C69"/>
    <w:rsid w:val="00AE076E"/>
    <w:rsid w:val="00AE078B"/>
    <w:rsid w:val="00AE4777"/>
    <w:rsid w:val="00AE59D0"/>
    <w:rsid w:val="00AF0EFE"/>
    <w:rsid w:val="00AF128E"/>
    <w:rsid w:val="00AF1CED"/>
    <w:rsid w:val="00B00E8B"/>
    <w:rsid w:val="00B055F0"/>
    <w:rsid w:val="00B05741"/>
    <w:rsid w:val="00B07537"/>
    <w:rsid w:val="00B07837"/>
    <w:rsid w:val="00B106C6"/>
    <w:rsid w:val="00B12642"/>
    <w:rsid w:val="00B1750F"/>
    <w:rsid w:val="00B17AC2"/>
    <w:rsid w:val="00B2362C"/>
    <w:rsid w:val="00B23B43"/>
    <w:rsid w:val="00B23D06"/>
    <w:rsid w:val="00B25978"/>
    <w:rsid w:val="00B264DA"/>
    <w:rsid w:val="00B26997"/>
    <w:rsid w:val="00B27F07"/>
    <w:rsid w:val="00B314EE"/>
    <w:rsid w:val="00B3234E"/>
    <w:rsid w:val="00B364AA"/>
    <w:rsid w:val="00B36526"/>
    <w:rsid w:val="00B36535"/>
    <w:rsid w:val="00B368D0"/>
    <w:rsid w:val="00B37A9D"/>
    <w:rsid w:val="00B403CD"/>
    <w:rsid w:val="00B40CFF"/>
    <w:rsid w:val="00B44F1A"/>
    <w:rsid w:val="00B47E51"/>
    <w:rsid w:val="00B50AA5"/>
    <w:rsid w:val="00B520C1"/>
    <w:rsid w:val="00B52907"/>
    <w:rsid w:val="00B53507"/>
    <w:rsid w:val="00B55F2B"/>
    <w:rsid w:val="00B61E2E"/>
    <w:rsid w:val="00B654B0"/>
    <w:rsid w:val="00B7094F"/>
    <w:rsid w:val="00B73256"/>
    <w:rsid w:val="00B740FB"/>
    <w:rsid w:val="00B756E9"/>
    <w:rsid w:val="00B7722F"/>
    <w:rsid w:val="00B82797"/>
    <w:rsid w:val="00B8706D"/>
    <w:rsid w:val="00B91F18"/>
    <w:rsid w:val="00B924D9"/>
    <w:rsid w:val="00B93E98"/>
    <w:rsid w:val="00BA15E0"/>
    <w:rsid w:val="00BA4E03"/>
    <w:rsid w:val="00BA564D"/>
    <w:rsid w:val="00BA6F6F"/>
    <w:rsid w:val="00BB0542"/>
    <w:rsid w:val="00BB125C"/>
    <w:rsid w:val="00BB43F9"/>
    <w:rsid w:val="00BB51EE"/>
    <w:rsid w:val="00BB5557"/>
    <w:rsid w:val="00BB5668"/>
    <w:rsid w:val="00BC1A92"/>
    <w:rsid w:val="00BC5C04"/>
    <w:rsid w:val="00BD15A6"/>
    <w:rsid w:val="00BD18F7"/>
    <w:rsid w:val="00BD3AA8"/>
    <w:rsid w:val="00BD4A32"/>
    <w:rsid w:val="00BD63E4"/>
    <w:rsid w:val="00BE4603"/>
    <w:rsid w:val="00BE4613"/>
    <w:rsid w:val="00BE7E7E"/>
    <w:rsid w:val="00BF1CA9"/>
    <w:rsid w:val="00BF228E"/>
    <w:rsid w:val="00BF2339"/>
    <w:rsid w:val="00BF60E0"/>
    <w:rsid w:val="00BF637C"/>
    <w:rsid w:val="00C00E7E"/>
    <w:rsid w:val="00C02069"/>
    <w:rsid w:val="00C05417"/>
    <w:rsid w:val="00C05F62"/>
    <w:rsid w:val="00C07D0C"/>
    <w:rsid w:val="00C11E0D"/>
    <w:rsid w:val="00C15BC1"/>
    <w:rsid w:val="00C1777B"/>
    <w:rsid w:val="00C17C2E"/>
    <w:rsid w:val="00C20B7D"/>
    <w:rsid w:val="00C23616"/>
    <w:rsid w:val="00C24FA2"/>
    <w:rsid w:val="00C25474"/>
    <w:rsid w:val="00C256B2"/>
    <w:rsid w:val="00C26221"/>
    <w:rsid w:val="00C271DF"/>
    <w:rsid w:val="00C27783"/>
    <w:rsid w:val="00C317B6"/>
    <w:rsid w:val="00C31EAD"/>
    <w:rsid w:val="00C32C09"/>
    <w:rsid w:val="00C32F8A"/>
    <w:rsid w:val="00C36069"/>
    <w:rsid w:val="00C3646D"/>
    <w:rsid w:val="00C42F67"/>
    <w:rsid w:val="00C43D1B"/>
    <w:rsid w:val="00C51962"/>
    <w:rsid w:val="00C54ABC"/>
    <w:rsid w:val="00C557BF"/>
    <w:rsid w:val="00C60BB1"/>
    <w:rsid w:val="00C61501"/>
    <w:rsid w:val="00C629D3"/>
    <w:rsid w:val="00C66221"/>
    <w:rsid w:val="00C665FF"/>
    <w:rsid w:val="00C70590"/>
    <w:rsid w:val="00C72389"/>
    <w:rsid w:val="00C72921"/>
    <w:rsid w:val="00C72DA0"/>
    <w:rsid w:val="00C73FE7"/>
    <w:rsid w:val="00C752BD"/>
    <w:rsid w:val="00C7762F"/>
    <w:rsid w:val="00C81B6E"/>
    <w:rsid w:val="00C82F6E"/>
    <w:rsid w:val="00C837A0"/>
    <w:rsid w:val="00C92383"/>
    <w:rsid w:val="00C95A71"/>
    <w:rsid w:val="00CA0663"/>
    <w:rsid w:val="00CA06DC"/>
    <w:rsid w:val="00CA0FA5"/>
    <w:rsid w:val="00CA2369"/>
    <w:rsid w:val="00CA6F42"/>
    <w:rsid w:val="00CB55CB"/>
    <w:rsid w:val="00CB59CF"/>
    <w:rsid w:val="00CB6788"/>
    <w:rsid w:val="00CB681C"/>
    <w:rsid w:val="00CB777F"/>
    <w:rsid w:val="00CC037D"/>
    <w:rsid w:val="00CC08EF"/>
    <w:rsid w:val="00CC32D4"/>
    <w:rsid w:val="00CC68CD"/>
    <w:rsid w:val="00CC73B7"/>
    <w:rsid w:val="00CD2F16"/>
    <w:rsid w:val="00CD5033"/>
    <w:rsid w:val="00CD5796"/>
    <w:rsid w:val="00CD5CB5"/>
    <w:rsid w:val="00CE0051"/>
    <w:rsid w:val="00CE1BC9"/>
    <w:rsid w:val="00CE3C1D"/>
    <w:rsid w:val="00CE43F8"/>
    <w:rsid w:val="00CE532D"/>
    <w:rsid w:val="00CE7895"/>
    <w:rsid w:val="00CF0AEE"/>
    <w:rsid w:val="00CF0C0A"/>
    <w:rsid w:val="00CF1D99"/>
    <w:rsid w:val="00CF3290"/>
    <w:rsid w:val="00CF74AF"/>
    <w:rsid w:val="00CF7A31"/>
    <w:rsid w:val="00CF7E9A"/>
    <w:rsid w:val="00D03FF1"/>
    <w:rsid w:val="00D04FA0"/>
    <w:rsid w:val="00D06E81"/>
    <w:rsid w:val="00D11FB5"/>
    <w:rsid w:val="00D12F09"/>
    <w:rsid w:val="00D2041C"/>
    <w:rsid w:val="00D20C8B"/>
    <w:rsid w:val="00D214DB"/>
    <w:rsid w:val="00D21E7F"/>
    <w:rsid w:val="00D25A4B"/>
    <w:rsid w:val="00D26A43"/>
    <w:rsid w:val="00D33901"/>
    <w:rsid w:val="00D34B94"/>
    <w:rsid w:val="00D42093"/>
    <w:rsid w:val="00D43C0A"/>
    <w:rsid w:val="00D43C7A"/>
    <w:rsid w:val="00D46EE6"/>
    <w:rsid w:val="00D471A4"/>
    <w:rsid w:val="00D52004"/>
    <w:rsid w:val="00D53A29"/>
    <w:rsid w:val="00D56166"/>
    <w:rsid w:val="00D56332"/>
    <w:rsid w:val="00D57669"/>
    <w:rsid w:val="00D618C9"/>
    <w:rsid w:val="00D64767"/>
    <w:rsid w:val="00D65E83"/>
    <w:rsid w:val="00D703C8"/>
    <w:rsid w:val="00D752F1"/>
    <w:rsid w:val="00D7755B"/>
    <w:rsid w:val="00D80736"/>
    <w:rsid w:val="00D80A47"/>
    <w:rsid w:val="00D81726"/>
    <w:rsid w:val="00D8255B"/>
    <w:rsid w:val="00D833D3"/>
    <w:rsid w:val="00D85694"/>
    <w:rsid w:val="00D85EF2"/>
    <w:rsid w:val="00D87CD3"/>
    <w:rsid w:val="00D93B86"/>
    <w:rsid w:val="00DA0FFC"/>
    <w:rsid w:val="00DA7B47"/>
    <w:rsid w:val="00DA7F89"/>
    <w:rsid w:val="00DB1EE1"/>
    <w:rsid w:val="00DB4C78"/>
    <w:rsid w:val="00DB56CD"/>
    <w:rsid w:val="00DB6F6D"/>
    <w:rsid w:val="00DC419A"/>
    <w:rsid w:val="00DC5DE0"/>
    <w:rsid w:val="00DC61AD"/>
    <w:rsid w:val="00DC6F38"/>
    <w:rsid w:val="00DC7B67"/>
    <w:rsid w:val="00DD055E"/>
    <w:rsid w:val="00DD273E"/>
    <w:rsid w:val="00DD4C8E"/>
    <w:rsid w:val="00DD7708"/>
    <w:rsid w:val="00DE1C8A"/>
    <w:rsid w:val="00DE33B7"/>
    <w:rsid w:val="00DE5FFA"/>
    <w:rsid w:val="00DE6A0C"/>
    <w:rsid w:val="00DE6CFD"/>
    <w:rsid w:val="00DF154A"/>
    <w:rsid w:val="00DF3C0E"/>
    <w:rsid w:val="00DF76E7"/>
    <w:rsid w:val="00DF7FFB"/>
    <w:rsid w:val="00E00253"/>
    <w:rsid w:val="00E0224A"/>
    <w:rsid w:val="00E03175"/>
    <w:rsid w:val="00E031FC"/>
    <w:rsid w:val="00E0409F"/>
    <w:rsid w:val="00E06615"/>
    <w:rsid w:val="00E0760B"/>
    <w:rsid w:val="00E12BEF"/>
    <w:rsid w:val="00E173E3"/>
    <w:rsid w:val="00E23B70"/>
    <w:rsid w:val="00E268D9"/>
    <w:rsid w:val="00E2722A"/>
    <w:rsid w:val="00E307CF"/>
    <w:rsid w:val="00E345FE"/>
    <w:rsid w:val="00E3462A"/>
    <w:rsid w:val="00E36443"/>
    <w:rsid w:val="00E37BFE"/>
    <w:rsid w:val="00E40788"/>
    <w:rsid w:val="00E4180C"/>
    <w:rsid w:val="00E42063"/>
    <w:rsid w:val="00E519FB"/>
    <w:rsid w:val="00E53A23"/>
    <w:rsid w:val="00E541C4"/>
    <w:rsid w:val="00E562E0"/>
    <w:rsid w:val="00E65AE3"/>
    <w:rsid w:val="00E673F1"/>
    <w:rsid w:val="00E6759D"/>
    <w:rsid w:val="00E70597"/>
    <w:rsid w:val="00E77F29"/>
    <w:rsid w:val="00E85BBA"/>
    <w:rsid w:val="00E86227"/>
    <w:rsid w:val="00E86C4D"/>
    <w:rsid w:val="00E87606"/>
    <w:rsid w:val="00E90565"/>
    <w:rsid w:val="00E90594"/>
    <w:rsid w:val="00E92A67"/>
    <w:rsid w:val="00E94198"/>
    <w:rsid w:val="00E967AD"/>
    <w:rsid w:val="00E971BC"/>
    <w:rsid w:val="00EA0B0B"/>
    <w:rsid w:val="00EA598F"/>
    <w:rsid w:val="00EA61B2"/>
    <w:rsid w:val="00EA7FB1"/>
    <w:rsid w:val="00EB07F7"/>
    <w:rsid w:val="00EB4F95"/>
    <w:rsid w:val="00EB5D7E"/>
    <w:rsid w:val="00EB66D0"/>
    <w:rsid w:val="00EC0F12"/>
    <w:rsid w:val="00EC0F9E"/>
    <w:rsid w:val="00EC51BF"/>
    <w:rsid w:val="00ED4F93"/>
    <w:rsid w:val="00ED5871"/>
    <w:rsid w:val="00ED5AC2"/>
    <w:rsid w:val="00EE261F"/>
    <w:rsid w:val="00EE3113"/>
    <w:rsid w:val="00EE3E4B"/>
    <w:rsid w:val="00EE5551"/>
    <w:rsid w:val="00EE746A"/>
    <w:rsid w:val="00EF482A"/>
    <w:rsid w:val="00F0156B"/>
    <w:rsid w:val="00F0369C"/>
    <w:rsid w:val="00F03BA2"/>
    <w:rsid w:val="00F05147"/>
    <w:rsid w:val="00F0600F"/>
    <w:rsid w:val="00F06F8F"/>
    <w:rsid w:val="00F103C5"/>
    <w:rsid w:val="00F10D70"/>
    <w:rsid w:val="00F14943"/>
    <w:rsid w:val="00F16799"/>
    <w:rsid w:val="00F41631"/>
    <w:rsid w:val="00F431F1"/>
    <w:rsid w:val="00F46E2E"/>
    <w:rsid w:val="00F47DE3"/>
    <w:rsid w:val="00F47FDF"/>
    <w:rsid w:val="00F503DB"/>
    <w:rsid w:val="00F535E7"/>
    <w:rsid w:val="00F577AF"/>
    <w:rsid w:val="00F602F7"/>
    <w:rsid w:val="00F607F0"/>
    <w:rsid w:val="00F61A73"/>
    <w:rsid w:val="00F64D61"/>
    <w:rsid w:val="00F712D3"/>
    <w:rsid w:val="00F71B38"/>
    <w:rsid w:val="00F71F4C"/>
    <w:rsid w:val="00F72C97"/>
    <w:rsid w:val="00F73823"/>
    <w:rsid w:val="00F73FA4"/>
    <w:rsid w:val="00F76028"/>
    <w:rsid w:val="00F76D23"/>
    <w:rsid w:val="00F80234"/>
    <w:rsid w:val="00F80258"/>
    <w:rsid w:val="00F807A2"/>
    <w:rsid w:val="00F813DF"/>
    <w:rsid w:val="00F83704"/>
    <w:rsid w:val="00F84EE8"/>
    <w:rsid w:val="00F86E27"/>
    <w:rsid w:val="00F873C2"/>
    <w:rsid w:val="00F92E1E"/>
    <w:rsid w:val="00F936AF"/>
    <w:rsid w:val="00F96111"/>
    <w:rsid w:val="00FA0C38"/>
    <w:rsid w:val="00FA1663"/>
    <w:rsid w:val="00FA3E1A"/>
    <w:rsid w:val="00FA51E5"/>
    <w:rsid w:val="00FA5A5E"/>
    <w:rsid w:val="00FA7DEF"/>
    <w:rsid w:val="00FB03F0"/>
    <w:rsid w:val="00FB1B4F"/>
    <w:rsid w:val="00FB2FFE"/>
    <w:rsid w:val="00FB3589"/>
    <w:rsid w:val="00FB454D"/>
    <w:rsid w:val="00FB48E9"/>
    <w:rsid w:val="00FB7D0B"/>
    <w:rsid w:val="00FC25B3"/>
    <w:rsid w:val="00FC5CBE"/>
    <w:rsid w:val="00FC65F1"/>
    <w:rsid w:val="00FC7728"/>
    <w:rsid w:val="00FD0F04"/>
    <w:rsid w:val="00FD1936"/>
    <w:rsid w:val="00FD4EAF"/>
    <w:rsid w:val="00FD5364"/>
    <w:rsid w:val="00FE0963"/>
    <w:rsid w:val="00FE146E"/>
    <w:rsid w:val="00FE1EE3"/>
    <w:rsid w:val="00FE3333"/>
    <w:rsid w:val="00FE42A1"/>
    <w:rsid w:val="00FF02CE"/>
    <w:rsid w:val="00FF0743"/>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73E3"/>
    <w:rPr>
      <w:rFonts w:ascii="Times New Roman" w:eastAsia="Times New Roman" w:hAnsi="Times New Roman"/>
      <w:sz w:val="22"/>
    </w:rPr>
  </w:style>
  <w:style w:type="paragraph" w:styleId="Heading1">
    <w:name w:val="heading 1"/>
    <w:basedOn w:val="Normal"/>
    <w:link w:val="Heading1Char"/>
    <w:uiPriority w:val="9"/>
    <w:qFormat/>
    <w:rsid w:val="000F5AC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F5A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74"/>
    <w:rPr>
      <w:sz w:val="22"/>
      <w:szCs w:val="22"/>
    </w:rPr>
  </w:style>
  <w:style w:type="character" w:styleId="Hyperlink">
    <w:name w:val="Hyperlink"/>
    <w:uiPriority w:val="99"/>
    <w:unhideWhenUsed/>
    <w:rsid w:val="00F936AF"/>
    <w:rPr>
      <w:color w:val="0000FF"/>
      <w:u w:val="single"/>
    </w:rPr>
  </w:style>
  <w:style w:type="paragraph" w:customStyle="1" w:styleId="yiv4795163043msonormal">
    <w:name w:val="yiv4795163043msonormal"/>
    <w:basedOn w:val="Normal"/>
    <w:rsid w:val="00967A21"/>
    <w:pPr>
      <w:spacing w:before="100" w:beforeAutospacing="1" w:after="100" w:afterAutospacing="1"/>
    </w:pPr>
    <w:rPr>
      <w:sz w:val="24"/>
      <w:szCs w:val="24"/>
    </w:rPr>
  </w:style>
  <w:style w:type="paragraph" w:styleId="ListParagraph">
    <w:name w:val="List Paragraph"/>
    <w:basedOn w:val="Normal"/>
    <w:uiPriority w:val="34"/>
    <w:qFormat/>
    <w:rsid w:val="00B52907"/>
    <w:pPr>
      <w:ind w:left="720"/>
      <w:contextualSpacing/>
    </w:pPr>
  </w:style>
  <w:style w:type="paragraph" w:styleId="Header">
    <w:name w:val="header"/>
    <w:basedOn w:val="Normal"/>
    <w:link w:val="HeaderChar"/>
    <w:uiPriority w:val="99"/>
    <w:unhideWhenUsed/>
    <w:rsid w:val="00753B90"/>
    <w:pPr>
      <w:tabs>
        <w:tab w:val="center" w:pos="4680"/>
        <w:tab w:val="right" w:pos="9360"/>
      </w:tabs>
    </w:pPr>
  </w:style>
  <w:style w:type="character" w:customStyle="1" w:styleId="HeaderChar">
    <w:name w:val="Header Char"/>
    <w:link w:val="Header"/>
    <w:uiPriority w:val="99"/>
    <w:rsid w:val="00753B90"/>
    <w:rPr>
      <w:rFonts w:ascii="Times New Roman" w:eastAsia="Times New Roman" w:hAnsi="Times New Roman" w:cs="Times New Roman"/>
      <w:szCs w:val="20"/>
    </w:rPr>
  </w:style>
  <w:style w:type="paragraph" w:styleId="Footer">
    <w:name w:val="footer"/>
    <w:basedOn w:val="Normal"/>
    <w:link w:val="FooterChar"/>
    <w:uiPriority w:val="99"/>
    <w:unhideWhenUsed/>
    <w:rsid w:val="00753B90"/>
    <w:pPr>
      <w:tabs>
        <w:tab w:val="center" w:pos="4680"/>
        <w:tab w:val="right" w:pos="9360"/>
      </w:tabs>
    </w:pPr>
  </w:style>
  <w:style w:type="character" w:customStyle="1" w:styleId="FooterChar">
    <w:name w:val="Footer Char"/>
    <w:link w:val="Footer"/>
    <w:uiPriority w:val="99"/>
    <w:rsid w:val="00753B90"/>
    <w:rPr>
      <w:rFonts w:ascii="Times New Roman" w:eastAsia="Times New Roman" w:hAnsi="Times New Roman" w:cs="Times New Roman"/>
      <w:szCs w:val="20"/>
    </w:rPr>
  </w:style>
  <w:style w:type="character" w:customStyle="1" w:styleId="Heading1Char">
    <w:name w:val="Heading 1 Char"/>
    <w:link w:val="Heading1"/>
    <w:uiPriority w:val="9"/>
    <w:rsid w:val="000F5AC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F5AC7"/>
    <w:rPr>
      <w:rFonts w:ascii="Times New Roman" w:eastAsia="Times New Roman" w:hAnsi="Times New Roman" w:cs="Times New Roman"/>
      <w:b/>
      <w:bCs/>
      <w:sz w:val="36"/>
      <w:szCs w:val="36"/>
    </w:rPr>
  </w:style>
  <w:style w:type="paragraph" w:styleId="NormalWeb">
    <w:name w:val="Normal (Web)"/>
    <w:basedOn w:val="Normal"/>
    <w:uiPriority w:val="99"/>
    <w:unhideWhenUsed/>
    <w:rsid w:val="000F5AC7"/>
    <w:pPr>
      <w:spacing w:before="100" w:beforeAutospacing="1" w:after="100" w:afterAutospacing="1"/>
    </w:pPr>
    <w:rPr>
      <w:sz w:val="24"/>
      <w:szCs w:val="24"/>
    </w:rPr>
  </w:style>
  <w:style w:type="character" w:styleId="Strong">
    <w:name w:val="Strong"/>
    <w:uiPriority w:val="22"/>
    <w:qFormat/>
    <w:rsid w:val="00B12642"/>
    <w:rPr>
      <w:b/>
      <w:bCs/>
    </w:rPr>
  </w:style>
  <w:style w:type="paragraph" w:customStyle="1" w:styleId="yiv8580255598msonormal">
    <w:name w:val="yiv8580255598msonormal"/>
    <w:basedOn w:val="Normal"/>
    <w:rsid w:val="00156ED2"/>
    <w:pPr>
      <w:spacing w:before="100" w:beforeAutospacing="1" w:after="100" w:afterAutospacing="1"/>
    </w:pPr>
    <w:rPr>
      <w:sz w:val="24"/>
      <w:szCs w:val="24"/>
    </w:rPr>
  </w:style>
  <w:style w:type="character" w:styleId="Emphasis">
    <w:name w:val="Emphasis"/>
    <w:uiPriority w:val="20"/>
    <w:qFormat/>
    <w:rsid w:val="00FC7728"/>
    <w:rPr>
      <w:i/>
      <w:iCs/>
    </w:rPr>
  </w:style>
  <w:style w:type="paragraph" w:customStyle="1" w:styleId="Body">
    <w:name w:val="Body"/>
    <w:rsid w:val="00C95A71"/>
    <w:pPr>
      <w:pBdr>
        <w:top w:val="nil"/>
        <w:left w:val="nil"/>
        <w:bottom w:val="nil"/>
        <w:right w:val="nil"/>
        <w:between w:val="nil"/>
        <w:bar w:val="nil"/>
      </w:pBdr>
      <w:spacing w:after="240"/>
    </w:pPr>
    <w:rPr>
      <w:rFonts w:ascii="Helvetica" w:eastAsia="Arial Unicode MS" w:hAnsi="Arial Unicode MS" w:cs="Arial Unicode MS"/>
      <w:color w:val="000000"/>
      <w:sz w:val="24"/>
      <w:szCs w:val="24"/>
      <w:bdr w:val="nil"/>
    </w:rPr>
  </w:style>
  <w:style w:type="paragraph" w:customStyle="1" w:styleId="yiv3988246038msonormal">
    <w:name w:val="yiv3988246038msonormal"/>
    <w:basedOn w:val="Normal"/>
    <w:rsid w:val="00B264DA"/>
    <w:pPr>
      <w:spacing w:before="100" w:beforeAutospacing="1" w:after="100" w:afterAutospacing="1"/>
    </w:pPr>
    <w:rPr>
      <w:sz w:val="24"/>
      <w:szCs w:val="24"/>
    </w:rPr>
  </w:style>
  <w:style w:type="paragraph" w:customStyle="1" w:styleId="yiv0157141102msonormal">
    <w:name w:val="yiv0157141102msonormal"/>
    <w:basedOn w:val="Normal"/>
    <w:rsid w:val="00CC32D4"/>
    <w:pPr>
      <w:spacing w:before="100" w:beforeAutospacing="1" w:after="100" w:afterAutospacing="1"/>
    </w:pPr>
    <w:rPr>
      <w:sz w:val="24"/>
      <w:szCs w:val="24"/>
    </w:rPr>
  </w:style>
  <w:style w:type="paragraph" w:styleId="BodyText">
    <w:name w:val="Body Text"/>
    <w:link w:val="BodyTextChar"/>
    <w:uiPriority w:val="99"/>
    <w:semiHidden/>
    <w:unhideWhenUsed/>
    <w:rsid w:val="003B6007"/>
    <w:pPr>
      <w:spacing w:after="120"/>
      <w:jc w:val="center"/>
    </w:pPr>
    <w:rPr>
      <w:rFonts w:ascii="Arial" w:eastAsia="Times New Roman" w:hAnsi="Arial" w:cs="Arial"/>
      <w:color w:val="000000"/>
      <w:kern w:val="28"/>
      <w:sz w:val="60"/>
      <w:szCs w:val="60"/>
    </w:rPr>
  </w:style>
  <w:style w:type="character" w:customStyle="1" w:styleId="BodyTextChar">
    <w:name w:val="Body Text Char"/>
    <w:link w:val="BodyText"/>
    <w:uiPriority w:val="99"/>
    <w:semiHidden/>
    <w:rsid w:val="003B6007"/>
    <w:rPr>
      <w:rFonts w:ascii="Arial" w:eastAsia="Times New Roman" w:hAnsi="Arial" w:cs="Arial"/>
      <w:color w:val="000000"/>
      <w:kern w:val="28"/>
      <w:sz w:val="60"/>
      <w:szCs w:val="60"/>
    </w:rPr>
  </w:style>
  <w:style w:type="paragraph" w:customStyle="1" w:styleId="yiv7562207197msonormal">
    <w:name w:val="yiv7562207197msonormal"/>
    <w:basedOn w:val="Normal"/>
    <w:rsid w:val="007A5C3B"/>
    <w:pPr>
      <w:spacing w:before="100" w:beforeAutospacing="1" w:after="100" w:afterAutospacing="1"/>
    </w:pPr>
    <w:rPr>
      <w:sz w:val="24"/>
      <w:szCs w:val="24"/>
    </w:rPr>
  </w:style>
  <w:style w:type="character" w:customStyle="1" w:styleId="textexposedshow">
    <w:name w:val="text_exposed_show"/>
    <w:rsid w:val="00E2722A"/>
  </w:style>
  <w:style w:type="character" w:customStyle="1" w:styleId="yshortcuts">
    <w:name w:val="yshortcuts"/>
    <w:rsid w:val="00D33901"/>
  </w:style>
  <w:style w:type="character" w:customStyle="1" w:styleId="apple-converted-space">
    <w:name w:val="apple-converted-space"/>
    <w:rsid w:val="002F0FA7"/>
  </w:style>
  <w:style w:type="character" w:customStyle="1" w:styleId="Mention">
    <w:name w:val="Mention"/>
    <w:uiPriority w:val="99"/>
    <w:semiHidden/>
    <w:unhideWhenUsed/>
    <w:rsid w:val="00583013"/>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73E3"/>
    <w:rPr>
      <w:rFonts w:ascii="Times New Roman" w:eastAsia="Times New Roman" w:hAnsi="Times New Roman"/>
      <w:sz w:val="22"/>
    </w:rPr>
  </w:style>
  <w:style w:type="paragraph" w:styleId="Heading1">
    <w:name w:val="heading 1"/>
    <w:basedOn w:val="Normal"/>
    <w:link w:val="Heading1Char"/>
    <w:uiPriority w:val="9"/>
    <w:qFormat/>
    <w:rsid w:val="000F5AC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F5A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74"/>
    <w:rPr>
      <w:sz w:val="22"/>
      <w:szCs w:val="22"/>
    </w:rPr>
  </w:style>
  <w:style w:type="character" w:styleId="Hyperlink">
    <w:name w:val="Hyperlink"/>
    <w:uiPriority w:val="99"/>
    <w:unhideWhenUsed/>
    <w:rsid w:val="00F936AF"/>
    <w:rPr>
      <w:color w:val="0000FF"/>
      <w:u w:val="single"/>
    </w:rPr>
  </w:style>
  <w:style w:type="paragraph" w:customStyle="1" w:styleId="yiv4795163043msonormal">
    <w:name w:val="yiv4795163043msonormal"/>
    <w:basedOn w:val="Normal"/>
    <w:rsid w:val="00967A21"/>
    <w:pPr>
      <w:spacing w:before="100" w:beforeAutospacing="1" w:after="100" w:afterAutospacing="1"/>
    </w:pPr>
    <w:rPr>
      <w:sz w:val="24"/>
      <w:szCs w:val="24"/>
    </w:rPr>
  </w:style>
  <w:style w:type="paragraph" w:styleId="ListParagraph">
    <w:name w:val="List Paragraph"/>
    <w:basedOn w:val="Normal"/>
    <w:uiPriority w:val="34"/>
    <w:qFormat/>
    <w:rsid w:val="00B52907"/>
    <w:pPr>
      <w:ind w:left="720"/>
      <w:contextualSpacing/>
    </w:pPr>
  </w:style>
  <w:style w:type="paragraph" w:styleId="Header">
    <w:name w:val="header"/>
    <w:basedOn w:val="Normal"/>
    <w:link w:val="HeaderChar"/>
    <w:uiPriority w:val="99"/>
    <w:unhideWhenUsed/>
    <w:rsid w:val="00753B90"/>
    <w:pPr>
      <w:tabs>
        <w:tab w:val="center" w:pos="4680"/>
        <w:tab w:val="right" w:pos="9360"/>
      </w:tabs>
    </w:pPr>
  </w:style>
  <w:style w:type="character" w:customStyle="1" w:styleId="HeaderChar">
    <w:name w:val="Header Char"/>
    <w:link w:val="Header"/>
    <w:uiPriority w:val="99"/>
    <w:rsid w:val="00753B90"/>
    <w:rPr>
      <w:rFonts w:ascii="Times New Roman" w:eastAsia="Times New Roman" w:hAnsi="Times New Roman" w:cs="Times New Roman"/>
      <w:szCs w:val="20"/>
    </w:rPr>
  </w:style>
  <w:style w:type="paragraph" w:styleId="Footer">
    <w:name w:val="footer"/>
    <w:basedOn w:val="Normal"/>
    <w:link w:val="FooterChar"/>
    <w:uiPriority w:val="99"/>
    <w:unhideWhenUsed/>
    <w:rsid w:val="00753B90"/>
    <w:pPr>
      <w:tabs>
        <w:tab w:val="center" w:pos="4680"/>
        <w:tab w:val="right" w:pos="9360"/>
      </w:tabs>
    </w:pPr>
  </w:style>
  <w:style w:type="character" w:customStyle="1" w:styleId="FooterChar">
    <w:name w:val="Footer Char"/>
    <w:link w:val="Footer"/>
    <w:uiPriority w:val="99"/>
    <w:rsid w:val="00753B90"/>
    <w:rPr>
      <w:rFonts w:ascii="Times New Roman" w:eastAsia="Times New Roman" w:hAnsi="Times New Roman" w:cs="Times New Roman"/>
      <w:szCs w:val="20"/>
    </w:rPr>
  </w:style>
  <w:style w:type="character" w:customStyle="1" w:styleId="Heading1Char">
    <w:name w:val="Heading 1 Char"/>
    <w:link w:val="Heading1"/>
    <w:uiPriority w:val="9"/>
    <w:rsid w:val="000F5AC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F5AC7"/>
    <w:rPr>
      <w:rFonts w:ascii="Times New Roman" w:eastAsia="Times New Roman" w:hAnsi="Times New Roman" w:cs="Times New Roman"/>
      <w:b/>
      <w:bCs/>
      <w:sz w:val="36"/>
      <w:szCs w:val="36"/>
    </w:rPr>
  </w:style>
  <w:style w:type="paragraph" w:styleId="NormalWeb">
    <w:name w:val="Normal (Web)"/>
    <w:basedOn w:val="Normal"/>
    <w:uiPriority w:val="99"/>
    <w:unhideWhenUsed/>
    <w:rsid w:val="000F5AC7"/>
    <w:pPr>
      <w:spacing w:before="100" w:beforeAutospacing="1" w:after="100" w:afterAutospacing="1"/>
    </w:pPr>
    <w:rPr>
      <w:sz w:val="24"/>
      <w:szCs w:val="24"/>
    </w:rPr>
  </w:style>
  <w:style w:type="character" w:styleId="Strong">
    <w:name w:val="Strong"/>
    <w:uiPriority w:val="22"/>
    <w:qFormat/>
    <w:rsid w:val="00B12642"/>
    <w:rPr>
      <w:b/>
      <w:bCs/>
    </w:rPr>
  </w:style>
  <w:style w:type="paragraph" w:customStyle="1" w:styleId="yiv8580255598msonormal">
    <w:name w:val="yiv8580255598msonormal"/>
    <w:basedOn w:val="Normal"/>
    <w:rsid w:val="00156ED2"/>
    <w:pPr>
      <w:spacing w:before="100" w:beforeAutospacing="1" w:after="100" w:afterAutospacing="1"/>
    </w:pPr>
    <w:rPr>
      <w:sz w:val="24"/>
      <w:szCs w:val="24"/>
    </w:rPr>
  </w:style>
  <w:style w:type="character" w:styleId="Emphasis">
    <w:name w:val="Emphasis"/>
    <w:uiPriority w:val="20"/>
    <w:qFormat/>
    <w:rsid w:val="00FC7728"/>
    <w:rPr>
      <w:i/>
      <w:iCs/>
    </w:rPr>
  </w:style>
  <w:style w:type="paragraph" w:customStyle="1" w:styleId="Body">
    <w:name w:val="Body"/>
    <w:rsid w:val="00C95A71"/>
    <w:pPr>
      <w:pBdr>
        <w:top w:val="nil"/>
        <w:left w:val="nil"/>
        <w:bottom w:val="nil"/>
        <w:right w:val="nil"/>
        <w:between w:val="nil"/>
        <w:bar w:val="nil"/>
      </w:pBdr>
      <w:spacing w:after="240"/>
    </w:pPr>
    <w:rPr>
      <w:rFonts w:ascii="Helvetica" w:eastAsia="Arial Unicode MS" w:hAnsi="Arial Unicode MS" w:cs="Arial Unicode MS"/>
      <w:color w:val="000000"/>
      <w:sz w:val="24"/>
      <w:szCs w:val="24"/>
      <w:bdr w:val="nil"/>
    </w:rPr>
  </w:style>
  <w:style w:type="paragraph" w:customStyle="1" w:styleId="yiv3988246038msonormal">
    <w:name w:val="yiv3988246038msonormal"/>
    <w:basedOn w:val="Normal"/>
    <w:rsid w:val="00B264DA"/>
    <w:pPr>
      <w:spacing w:before="100" w:beforeAutospacing="1" w:after="100" w:afterAutospacing="1"/>
    </w:pPr>
    <w:rPr>
      <w:sz w:val="24"/>
      <w:szCs w:val="24"/>
    </w:rPr>
  </w:style>
  <w:style w:type="paragraph" w:customStyle="1" w:styleId="yiv0157141102msonormal">
    <w:name w:val="yiv0157141102msonormal"/>
    <w:basedOn w:val="Normal"/>
    <w:rsid w:val="00CC32D4"/>
    <w:pPr>
      <w:spacing w:before="100" w:beforeAutospacing="1" w:after="100" w:afterAutospacing="1"/>
    </w:pPr>
    <w:rPr>
      <w:sz w:val="24"/>
      <w:szCs w:val="24"/>
    </w:rPr>
  </w:style>
  <w:style w:type="paragraph" w:styleId="BodyText">
    <w:name w:val="Body Text"/>
    <w:link w:val="BodyTextChar"/>
    <w:uiPriority w:val="99"/>
    <w:semiHidden/>
    <w:unhideWhenUsed/>
    <w:rsid w:val="003B6007"/>
    <w:pPr>
      <w:spacing w:after="120"/>
      <w:jc w:val="center"/>
    </w:pPr>
    <w:rPr>
      <w:rFonts w:ascii="Arial" w:eastAsia="Times New Roman" w:hAnsi="Arial" w:cs="Arial"/>
      <w:color w:val="000000"/>
      <w:kern w:val="28"/>
      <w:sz w:val="60"/>
      <w:szCs w:val="60"/>
    </w:rPr>
  </w:style>
  <w:style w:type="character" w:customStyle="1" w:styleId="BodyTextChar">
    <w:name w:val="Body Text Char"/>
    <w:link w:val="BodyText"/>
    <w:uiPriority w:val="99"/>
    <w:semiHidden/>
    <w:rsid w:val="003B6007"/>
    <w:rPr>
      <w:rFonts w:ascii="Arial" w:eastAsia="Times New Roman" w:hAnsi="Arial" w:cs="Arial"/>
      <w:color w:val="000000"/>
      <w:kern w:val="28"/>
      <w:sz w:val="60"/>
      <w:szCs w:val="60"/>
    </w:rPr>
  </w:style>
  <w:style w:type="paragraph" w:customStyle="1" w:styleId="yiv7562207197msonormal">
    <w:name w:val="yiv7562207197msonormal"/>
    <w:basedOn w:val="Normal"/>
    <w:rsid w:val="007A5C3B"/>
    <w:pPr>
      <w:spacing w:before="100" w:beforeAutospacing="1" w:after="100" w:afterAutospacing="1"/>
    </w:pPr>
    <w:rPr>
      <w:sz w:val="24"/>
      <w:szCs w:val="24"/>
    </w:rPr>
  </w:style>
  <w:style w:type="character" w:customStyle="1" w:styleId="textexposedshow">
    <w:name w:val="text_exposed_show"/>
    <w:rsid w:val="00E2722A"/>
  </w:style>
  <w:style w:type="character" w:customStyle="1" w:styleId="yshortcuts">
    <w:name w:val="yshortcuts"/>
    <w:rsid w:val="00D33901"/>
  </w:style>
  <w:style w:type="character" w:customStyle="1" w:styleId="apple-converted-space">
    <w:name w:val="apple-converted-space"/>
    <w:rsid w:val="002F0FA7"/>
  </w:style>
  <w:style w:type="character" w:customStyle="1" w:styleId="Mention">
    <w:name w:val="Mention"/>
    <w:uiPriority w:val="99"/>
    <w:semiHidden/>
    <w:unhideWhenUsed/>
    <w:rsid w:val="005830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344">
      <w:bodyDiv w:val="1"/>
      <w:marLeft w:val="0"/>
      <w:marRight w:val="0"/>
      <w:marTop w:val="0"/>
      <w:marBottom w:val="0"/>
      <w:divBdr>
        <w:top w:val="none" w:sz="0" w:space="0" w:color="auto"/>
        <w:left w:val="none" w:sz="0" w:space="0" w:color="auto"/>
        <w:bottom w:val="none" w:sz="0" w:space="0" w:color="auto"/>
        <w:right w:val="none" w:sz="0" w:space="0" w:color="auto"/>
      </w:divBdr>
    </w:div>
    <w:div w:id="31929551">
      <w:bodyDiv w:val="1"/>
      <w:marLeft w:val="0"/>
      <w:marRight w:val="0"/>
      <w:marTop w:val="0"/>
      <w:marBottom w:val="0"/>
      <w:divBdr>
        <w:top w:val="none" w:sz="0" w:space="0" w:color="auto"/>
        <w:left w:val="none" w:sz="0" w:space="0" w:color="auto"/>
        <w:bottom w:val="none" w:sz="0" w:space="0" w:color="auto"/>
        <w:right w:val="none" w:sz="0" w:space="0" w:color="auto"/>
      </w:divBdr>
    </w:div>
    <w:div w:id="42678201">
      <w:bodyDiv w:val="1"/>
      <w:marLeft w:val="0"/>
      <w:marRight w:val="0"/>
      <w:marTop w:val="0"/>
      <w:marBottom w:val="0"/>
      <w:divBdr>
        <w:top w:val="none" w:sz="0" w:space="0" w:color="auto"/>
        <w:left w:val="none" w:sz="0" w:space="0" w:color="auto"/>
        <w:bottom w:val="none" w:sz="0" w:space="0" w:color="auto"/>
        <w:right w:val="none" w:sz="0" w:space="0" w:color="auto"/>
      </w:divBdr>
    </w:div>
    <w:div w:id="83035933">
      <w:bodyDiv w:val="1"/>
      <w:marLeft w:val="0"/>
      <w:marRight w:val="0"/>
      <w:marTop w:val="0"/>
      <w:marBottom w:val="0"/>
      <w:divBdr>
        <w:top w:val="none" w:sz="0" w:space="0" w:color="auto"/>
        <w:left w:val="none" w:sz="0" w:space="0" w:color="auto"/>
        <w:bottom w:val="none" w:sz="0" w:space="0" w:color="auto"/>
        <w:right w:val="none" w:sz="0" w:space="0" w:color="auto"/>
      </w:divBdr>
    </w:div>
    <w:div w:id="101003252">
      <w:bodyDiv w:val="1"/>
      <w:marLeft w:val="0"/>
      <w:marRight w:val="0"/>
      <w:marTop w:val="0"/>
      <w:marBottom w:val="0"/>
      <w:divBdr>
        <w:top w:val="none" w:sz="0" w:space="0" w:color="auto"/>
        <w:left w:val="none" w:sz="0" w:space="0" w:color="auto"/>
        <w:bottom w:val="none" w:sz="0" w:space="0" w:color="auto"/>
        <w:right w:val="none" w:sz="0" w:space="0" w:color="auto"/>
      </w:divBdr>
    </w:div>
    <w:div w:id="183716898">
      <w:bodyDiv w:val="1"/>
      <w:marLeft w:val="0"/>
      <w:marRight w:val="0"/>
      <w:marTop w:val="0"/>
      <w:marBottom w:val="0"/>
      <w:divBdr>
        <w:top w:val="none" w:sz="0" w:space="0" w:color="auto"/>
        <w:left w:val="none" w:sz="0" w:space="0" w:color="auto"/>
        <w:bottom w:val="none" w:sz="0" w:space="0" w:color="auto"/>
        <w:right w:val="none" w:sz="0" w:space="0" w:color="auto"/>
      </w:divBdr>
    </w:div>
    <w:div w:id="191193529">
      <w:bodyDiv w:val="1"/>
      <w:marLeft w:val="0"/>
      <w:marRight w:val="0"/>
      <w:marTop w:val="0"/>
      <w:marBottom w:val="0"/>
      <w:divBdr>
        <w:top w:val="none" w:sz="0" w:space="0" w:color="auto"/>
        <w:left w:val="none" w:sz="0" w:space="0" w:color="auto"/>
        <w:bottom w:val="none" w:sz="0" w:space="0" w:color="auto"/>
        <w:right w:val="none" w:sz="0" w:space="0" w:color="auto"/>
      </w:divBdr>
    </w:div>
    <w:div w:id="195968081">
      <w:bodyDiv w:val="1"/>
      <w:marLeft w:val="0"/>
      <w:marRight w:val="0"/>
      <w:marTop w:val="0"/>
      <w:marBottom w:val="0"/>
      <w:divBdr>
        <w:top w:val="none" w:sz="0" w:space="0" w:color="auto"/>
        <w:left w:val="none" w:sz="0" w:space="0" w:color="auto"/>
        <w:bottom w:val="none" w:sz="0" w:space="0" w:color="auto"/>
        <w:right w:val="none" w:sz="0" w:space="0" w:color="auto"/>
      </w:divBdr>
    </w:div>
    <w:div w:id="206914361">
      <w:bodyDiv w:val="1"/>
      <w:marLeft w:val="0"/>
      <w:marRight w:val="0"/>
      <w:marTop w:val="0"/>
      <w:marBottom w:val="0"/>
      <w:divBdr>
        <w:top w:val="none" w:sz="0" w:space="0" w:color="auto"/>
        <w:left w:val="none" w:sz="0" w:space="0" w:color="auto"/>
        <w:bottom w:val="none" w:sz="0" w:space="0" w:color="auto"/>
        <w:right w:val="none" w:sz="0" w:space="0" w:color="auto"/>
      </w:divBdr>
    </w:div>
    <w:div w:id="251084368">
      <w:bodyDiv w:val="1"/>
      <w:marLeft w:val="0"/>
      <w:marRight w:val="0"/>
      <w:marTop w:val="0"/>
      <w:marBottom w:val="0"/>
      <w:divBdr>
        <w:top w:val="none" w:sz="0" w:space="0" w:color="auto"/>
        <w:left w:val="none" w:sz="0" w:space="0" w:color="auto"/>
        <w:bottom w:val="none" w:sz="0" w:space="0" w:color="auto"/>
        <w:right w:val="none" w:sz="0" w:space="0" w:color="auto"/>
      </w:divBdr>
    </w:div>
    <w:div w:id="254486907">
      <w:bodyDiv w:val="1"/>
      <w:marLeft w:val="0"/>
      <w:marRight w:val="0"/>
      <w:marTop w:val="0"/>
      <w:marBottom w:val="0"/>
      <w:divBdr>
        <w:top w:val="none" w:sz="0" w:space="0" w:color="auto"/>
        <w:left w:val="none" w:sz="0" w:space="0" w:color="auto"/>
        <w:bottom w:val="none" w:sz="0" w:space="0" w:color="auto"/>
        <w:right w:val="none" w:sz="0" w:space="0" w:color="auto"/>
      </w:divBdr>
    </w:div>
    <w:div w:id="256326054">
      <w:bodyDiv w:val="1"/>
      <w:marLeft w:val="0"/>
      <w:marRight w:val="0"/>
      <w:marTop w:val="0"/>
      <w:marBottom w:val="0"/>
      <w:divBdr>
        <w:top w:val="none" w:sz="0" w:space="0" w:color="auto"/>
        <w:left w:val="none" w:sz="0" w:space="0" w:color="auto"/>
        <w:bottom w:val="none" w:sz="0" w:space="0" w:color="auto"/>
        <w:right w:val="none" w:sz="0" w:space="0" w:color="auto"/>
      </w:divBdr>
    </w:div>
    <w:div w:id="353119035">
      <w:bodyDiv w:val="1"/>
      <w:marLeft w:val="0"/>
      <w:marRight w:val="0"/>
      <w:marTop w:val="0"/>
      <w:marBottom w:val="0"/>
      <w:divBdr>
        <w:top w:val="none" w:sz="0" w:space="0" w:color="auto"/>
        <w:left w:val="none" w:sz="0" w:space="0" w:color="auto"/>
        <w:bottom w:val="none" w:sz="0" w:space="0" w:color="auto"/>
        <w:right w:val="none" w:sz="0" w:space="0" w:color="auto"/>
      </w:divBdr>
    </w:div>
    <w:div w:id="417823654">
      <w:bodyDiv w:val="1"/>
      <w:marLeft w:val="0"/>
      <w:marRight w:val="0"/>
      <w:marTop w:val="0"/>
      <w:marBottom w:val="0"/>
      <w:divBdr>
        <w:top w:val="none" w:sz="0" w:space="0" w:color="auto"/>
        <w:left w:val="none" w:sz="0" w:space="0" w:color="auto"/>
        <w:bottom w:val="none" w:sz="0" w:space="0" w:color="auto"/>
        <w:right w:val="none" w:sz="0" w:space="0" w:color="auto"/>
      </w:divBdr>
    </w:div>
    <w:div w:id="432018384">
      <w:bodyDiv w:val="1"/>
      <w:marLeft w:val="0"/>
      <w:marRight w:val="0"/>
      <w:marTop w:val="0"/>
      <w:marBottom w:val="0"/>
      <w:divBdr>
        <w:top w:val="none" w:sz="0" w:space="0" w:color="auto"/>
        <w:left w:val="none" w:sz="0" w:space="0" w:color="auto"/>
        <w:bottom w:val="none" w:sz="0" w:space="0" w:color="auto"/>
        <w:right w:val="none" w:sz="0" w:space="0" w:color="auto"/>
      </w:divBdr>
    </w:div>
    <w:div w:id="461769455">
      <w:bodyDiv w:val="1"/>
      <w:marLeft w:val="0"/>
      <w:marRight w:val="0"/>
      <w:marTop w:val="0"/>
      <w:marBottom w:val="0"/>
      <w:divBdr>
        <w:top w:val="none" w:sz="0" w:space="0" w:color="auto"/>
        <w:left w:val="none" w:sz="0" w:space="0" w:color="auto"/>
        <w:bottom w:val="none" w:sz="0" w:space="0" w:color="auto"/>
        <w:right w:val="none" w:sz="0" w:space="0" w:color="auto"/>
      </w:divBdr>
    </w:div>
    <w:div w:id="469597693">
      <w:bodyDiv w:val="1"/>
      <w:marLeft w:val="0"/>
      <w:marRight w:val="0"/>
      <w:marTop w:val="0"/>
      <w:marBottom w:val="0"/>
      <w:divBdr>
        <w:top w:val="none" w:sz="0" w:space="0" w:color="auto"/>
        <w:left w:val="none" w:sz="0" w:space="0" w:color="auto"/>
        <w:bottom w:val="none" w:sz="0" w:space="0" w:color="auto"/>
        <w:right w:val="none" w:sz="0" w:space="0" w:color="auto"/>
      </w:divBdr>
    </w:div>
    <w:div w:id="485705406">
      <w:bodyDiv w:val="1"/>
      <w:marLeft w:val="0"/>
      <w:marRight w:val="0"/>
      <w:marTop w:val="0"/>
      <w:marBottom w:val="0"/>
      <w:divBdr>
        <w:top w:val="none" w:sz="0" w:space="0" w:color="auto"/>
        <w:left w:val="none" w:sz="0" w:space="0" w:color="auto"/>
        <w:bottom w:val="none" w:sz="0" w:space="0" w:color="auto"/>
        <w:right w:val="none" w:sz="0" w:space="0" w:color="auto"/>
      </w:divBdr>
    </w:div>
    <w:div w:id="492720141">
      <w:bodyDiv w:val="1"/>
      <w:marLeft w:val="0"/>
      <w:marRight w:val="0"/>
      <w:marTop w:val="0"/>
      <w:marBottom w:val="0"/>
      <w:divBdr>
        <w:top w:val="none" w:sz="0" w:space="0" w:color="auto"/>
        <w:left w:val="none" w:sz="0" w:space="0" w:color="auto"/>
        <w:bottom w:val="none" w:sz="0" w:space="0" w:color="auto"/>
        <w:right w:val="none" w:sz="0" w:space="0" w:color="auto"/>
      </w:divBdr>
    </w:div>
    <w:div w:id="495000709">
      <w:bodyDiv w:val="1"/>
      <w:marLeft w:val="0"/>
      <w:marRight w:val="0"/>
      <w:marTop w:val="0"/>
      <w:marBottom w:val="0"/>
      <w:divBdr>
        <w:top w:val="none" w:sz="0" w:space="0" w:color="auto"/>
        <w:left w:val="none" w:sz="0" w:space="0" w:color="auto"/>
        <w:bottom w:val="none" w:sz="0" w:space="0" w:color="auto"/>
        <w:right w:val="none" w:sz="0" w:space="0" w:color="auto"/>
      </w:divBdr>
    </w:div>
    <w:div w:id="498499115">
      <w:bodyDiv w:val="1"/>
      <w:marLeft w:val="0"/>
      <w:marRight w:val="0"/>
      <w:marTop w:val="0"/>
      <w:marBottom w:val="0"/>
      <w:divBdr>
        <w:top w:val="none" w:sz="0" w:space="0" w:color="auto"/>
        <w:left w:val="none" w:sz="0" w:space="0" w:color="auto"/>
        <w:bottom w:val="none" w:sz="0" w:space="0" w:color="auto"/>
        <w:right w:val="none" w:sz="0" w:space="0" w:color="auto"/>
      </w:divBdr>
    </w:div>
    <w:div w:id="509494370">
      <w:bodyDiv w:val="1"/>
      <w:marLeft w:val="0"/>
      <w:marRight w:val="0"/>
      <w:marTop w:val="0"/>
      <w:marBottom w:val="0"/>
      <w:divBdr>
        <w:top w:val="none" w:sz="0" w:space="0" w:color="auto"/>
        <w:left w:val="none" w:sz="0" w:space="0" w:color="auto"/>
        <w:bottom w:val="none" w:sz="0" w:space="0" w:color="auto"/>
        <w:right w:val="none" w:sz="0" w:space="0" w:color="auto"/>
      </w:divBdr>
    </w:div>
    <w:div w:id="603924511">
      <w:bodyDiv w:val="1"/>
      <w:marLeft w:val="0"/>
      <w:marRight w:val="0"/>
      <w:marTop w:val="0"/>
      <w:marBottom w:val="0"/>
      <w:divBdr>
        <w:top w:val="none" w:sz="0" w:space="0" w:color="auto"/>
        <w:left w:val="none" w:sz="0" w:space="0" w:color="auto"/>
        <w:bottom w:val="none" w:sz="0" w:space="0" w:color="auto"/>
        <w:right w:val="none" w:sz="0" w:space="0" w:color="auto"/>
      </w:divBdr>
    </w:div>
    <w:div w:id="629897862">
      <w:bodyDiv w:val="1"/>
      <w:marLeft w:val="0"/>
      <w:marRight w:val="0"/>
      <w:marTop w:val="0"/>
      <w:marBottom w:val="0"/>
      <w:divBdr>
        <w:top w:val="none" w:sz="0" w:space="0" w:color="auto"/>
        <w:left w:val="none" w:sz="0" w:space="0" w:color="auto"/>
        <w:bottom w:val="none" w:sz="0" w:space="0" w:color="auto"/>
        <w:right w:val="none" w:sz="0" w:space="0" w:color="auto"/>
      </w:divBdr>
    </w:div>
    <w:div w:id="726344738">
      <w:bodyDiv w:val="1"/>
      <w:marLeft w:val="0"/>
      <w:marRight w:val="0"/>
      <w:marTop w:val="0"/>
      <w:marBottom w:val="0"/>
      <w:divBdr>
        <w:top w:val="none" w:sz="0" w:space="0" w:color="auto"/>
        <w:left w:val="none" w:sz="0" w:space="0" w:color="auto"/>
        <w:bottom w:val="none" w:sz="0" w:space="0" w:color="auto"/>
        <w:right w:val="none" w:sz="0" w:space="0" w:color="auto"/>
      </w:divBdr>
    </w:div>
    <w:div w:id="746810033">
      <w:bodyDiv w:val="1"/>
      <w:marLeft w:val="0"/>
      <w:marRight w:val="0"/>
      <w:marTop w:val="0"/>
      <w:marBottom w:val="0"/>
      <w:divBdr>
        <w:top w:val="none" w:sz="0" w:space="0" w:color="auto"/>
        <w:left w:val="none" w:sz="0" w:space="0" w:color="auto"/>
        <w:bottom w:val="none" w:sz="0" w:space="0" w:color="auto"/>
        <w:right w:val="none" w:sz="0" w:space="0" w:color="auto"/>
      </w:divBdr>
    </w:div>
    <w:div w:id="772866983">
      <w:bodyDiv w:val="1"/>
      <w:marLeft w:val="0"/>
      <w:marRight w:val="0"/>
      <w:marTop w:val="0"/>
      <w:marBottom w:val="0"/>
      <w:divBdr>
        <w:top w:val="none" w:sz="0" w:space="0" w:color="auto"/>
        <w:left w:val="none" w:sz="0" w:space="0" w:color="auto"/>
        <w:bottom w:val="none" w:sz="0" w:space="0" w:color="auto"/>
        <w:right w:val="none" w:sz="0" w:space="0" w:color="auto"/>
      </w:divBdr>
    </w:div>
    <w:div w:id="791440772">
      <w:bodyDiv w:val="1"/>
      <w:marLeft w:val="0"/>
      <w:marRight w:val="0"/>
      <w:marTop w:val="0"/>
      <w:marBottom w:val="0"/>
      <w:divBdr>
        <w:top w:val="none" w:sz="0" w:space="0" w:color="auto"/>
        <w:left w:val="none" w:sz="0" w:space="0" w:color="auto"/>
        <w:bottom w:val="none" w:sz="0" w:space="0" w:color="auto"/>
        <w:right w:val="none" w:sz="0" w:space="0" w:color="auto"/>
      </w:divBdr>
    </w:div>
    <w:div w:id="826167354">
      <w:bodyDiv w:val="1"/>
      <w:marLeft w:val="0"/>
      <w:marRight w:val="0"/>
      <w:marTop w:val="0"/>
      <w:marBottom w:val="0"/>
      <w:divBdr>
        <w:top w:val="none" w:sz="0" w:space="0" w:color="auto"/>
        <w:left w:val="none" w:sz="0" w:space="0" w:color="auto"/>
        <w:bottom w:val="none" w:sz="0" w:space="0" w:color="auto"/>
        <w:right w:val="none" w:sz="0" w:space="0" w:color="auto"/>
      </w:divBdr>
    </w:div>
    <w:div w:id="832724740">
      <w:bodyDiv w:val="1"/>
      <w:marLeft w:val="0"/>
      <w:marRight w:val="0"/>
      <w:marTop w:val="0"/>
      <w:marBottom w:val="0"/>
      <w:divBdr>
        <w:top w:val="none" w:sz="0" w:space="0" w:color="auto"/>
        <w:left w:val="none" w:sz="0" w:space="0" w:color="auto"/>
        <w:bottom w:val="none" w:sz="0" w:space="0" w:color="auto"/>
        <w:right w:val="none" w:sz="0" w:space="0" w:color="auto"/>
      </w:divBdr>
    </w:div>
    <w:div w:id="840437595">
      <w:bodyDiv w:val="1"/>
      <w:marLeft w:val="0"/>
      <w:marRight w:val="0"/>
      <w:marTop w:val="0"/>
      <w:marBottom w:val="0"/>
      <w:divBdr>
        <w:top w:val="none" w:sz="0" w:space="0" w:color="auto"/>
        <w:left w:val="none" w:sz="0" w:space="0" w:color="auto"/>
        <w:bottom w:val="none" w:sz="0" w:space="0" w:color="auto"/>
        <w:right w:val="none" w:sz="0" w:space="0" w:color="auto"/>
      </w:divBdr>
    </w:div>
    <w:div w:id="841579898">
      <w:bodyDiv w:val="1"/>
      <w:marLeft w:val="0"/>
      <w:marRight w:val="0"/>
      <w:marTop w:val="0"/>
      <w:marBottom w:val="0"/>
      <w:divBdr>
        <w:top w:val="none" w:sz="0" w:space="0" w:color="auto"/>
        <w:left w:val="none" w:sz="0" w:space="0" w:color="auto"/>
        <w:bottom w:val="none" w:sz="0" w:space="0" w:color="auto"/>
        <w:right w:val="none" w:sz="0" w:space="0" w:color="auto"/>
      </w:divBdr>
    </w:div>
    <w:div w:id="861364522">
      <w:bodyDiv w:val="1"/>
      <w:marLeft w:val="0"/>
      <w:marRight w:val="0"/>
      <w:marTop w:val="0"/>
      <w:marBottom w:val="0"/>
      <w:divBdr>
        <w:top w:val="none" w:sz="0" w:space="0" w:color="auto"/>
        <w:left w:val="none" w:sz="0" w:space="0" w:color="auto"/>
        <w:bottom w:val="none" w:sz="0" w:space="0" w:color="auto"/>
        <w:right w:val="none" w:sz="0" w:space="0" w:color="auto"/>
      </w:divBdr>
      <w:divsChild>
        <w:div w:id="401607853">
          <w:marLeft w:val="0"/>
          <w:marRight w:val="0"/>
          <w:marTop w:val="0"/>
          <w:marBottom w:val="0"/>
          <w:divBdr>
            <w:top w:val="none" w:sz="0" w:space="0" w:color="auto"/>
            <w:left w:val="none" w:sz="0" w:space="0" w:color="auto"/>
            <w:bottom w:val="none" w:sz="0" w:space="0" w:color="auto"/>
            <w:right w:val="none" w:sz="0" w:space="0" w:color="auto"/>
          </w:divBdr>
        </w:div>
        <w:div w:id="1621496558">
          <w:marLeft w:val="0"/>
          <w:marRight w:val="0"/>
          <w:marTop w:val="0"/>
          <w:marBottom w:val="0"/>
          <w:divBdr>
            <w:top w:val="none" w:sz="0" w:space="0" w:color="auto"/>
            <w:left w:val="none" w:sz="0" w:space="0" w:color="auto"/>
            <w:bottom w:val="none" w:sz="0" w:space="0" w:color="auto"/>
            <w:right w:val="none" w:sz="0" w:space="0" w:color="auto"/>
          </w:divBdr>
        </w:div>
      </w:divsChild>
    </w:div>
    <w:div w:id="866285719">
      <w:bodyDiv w:val="1"/>
      <w:marLeft w:val="0"/>
      <w:marRight w:val="0"/>
      <w:marTop w:val="0"/>
      <w:marBottom w:val="0"/>
      <w:divBdr>
        <w:top w:val="none" w:sz="0" w:space="0" w:color="auto"/>
        <w:left w:val="none" w:sz="0" w:space="0" w:color="auto"/>
        <w:bottom w:val="none" w:sz="0" w:space="0" w:color="auto"/>
        <w:right w:val="none" w:sz="0" w:space="0" w:color="auto"/>
      </w:divBdr>
    </w:div>
    <w:div w:id="873229532">
      <w:bodyDiv w:val="1"/>
      <w:marLeft w:val="0"/>
      <w:marRight w:val="0"/>
      <w:marTop w:val="0"/>
      <w:marBottom w:val="0"/>
      <w:divBdr>
        <w:top w:val="none" w:sz="0" w:space="0" w:color="auto"/>
        <w:left w:val="none" w:sz="0" w:space="0" w:color="auto"/>
        <w:bottom w:val="none" w:sz="0" w:space="0" w:color="auto"/>
        <w:right w:val="none" w:sz="0" w:space="0" w:color="auto"/>
      </w:divBdr>
    </w:div>
    <w:div w:id="903301737">
      <w:bodyDiv w:val="1"/>
      <w:marLeft w:val="0"/>
      <w:marRight w:val="0"/>
      <w:marTop w:val="0"/>
      <w:marBottom w:val="0"/>
      <w:divBdr>
        <w:top w:val="none" w:sz="0" w:space="0" w:color="auto"/>
        <w:left w:val="none" w:sz="0" w:space="0" w:color="auto"/>
        <w:bottom w:val="none" w:sz="0" w:space="0" w:color="auto"/>
        <w:right w:val="none" w:sz="0" w:space="0" w:color="auto"/>
      </w:divBdr>
    </w:div>
    <w:div w:id="916088243">
      <w:bodyDiv w:val="1"/>
      <w:marLeft w:val="0"/>
      <w:marRight w:val="0"/>
      <w:marTop w:val="0"/>
      <w:marBottom w:val="0"/>
      <w:divBdr>
        <w:top w:val="none" w:sz="0" w:space="0" w:color="auto"/>
        <w:left w:val="none" w:sz="0" w:space="0" w:color="auto"/>
        <w:bottom w:val="none" w:sz="0" w:space="0" w:color="auto"/>
        <w:right w:val="none" w:sz="0" w:space="0" w:color="auto"/>
      </w:divBdr>
    </w:div>
    <w:div w:id="939602978">
      <w:bodyDiv w:val="1"/>
      <w:marLeft w:val="0"/>
      <w:marRight w:val="0"/>
      <w:marTop w:val="0"/>
      <w:marBottom w:val="0"/>
      <w:divBdr>
        <w:top w:val="none" w:sz="0" w:space="0" w:color="auto"/>
        <w:left w:val="none" w:sz="0" w:space="0" w:color="auto"/>
        <w:bottom w:val="none" w:sz="0" w:space="0" w:color="auto"/>
        <w:right w:val="none" w:sz="0" w:space="0" w:color="auto"/>
      </w:divBdr>
    </w:div>
    <w:div w:id="954943209">
      <w:bodyDiv w:val="1"/>
      <w:marLeft w:val="0"/>
      <w:marRight w:val="0"/>
      <w:marTop w:val="0"/>
      <w:marBottom w:val="0"/>
      <w:divBdr>
        <w:top w:val="none" w:sz="0" w:space="0" w:color="auto"/>
        <w:left w:val="none" w:sz="0" w:space="0" w:color="auto"/>
        <w:bottom w:val="none" w:sz="0" w:space="0" w:color="auto"/>
        <w:right w:val="none" w:sz="0" w:space="0" w:color="auto"/>
      </w:divBdr>
    </w:div>
    <w:div w:id="956721483">
      <w:bodyDiv w:val="1"/>
      <w:marLeft w:val="0"/>
      <w:marRight w:val="0"/>
      <w:marTop w:val="0"/>
      <w:marBottom w:val="0"/>
      <w:divBdr>
        <w:top w:val="none" w:sz="0" w:space="0" w:color="auto"/>
        <w:left w:val="none" w:sz="0" w:space="0" w:color="auto"/>
        <w:bottom w:val="none" w:sz="0" w:space="0" w:color="auto"/>
        <w:right w:val="none" w:sz="0" w:space="0" w:color="auto"/>
      </w:divBdr>
    </w:div>
    <w:div w:id="962611441">
      <w:bodyDiv w:val="1"/>
      <w:marLeft w:val="0"/>
      <w:marRight w:val="0"/>
      <w:marTop w:val="0"/>
      <w:marBottom w:val="0"/>
      <w:divBdr>
        <w:top w:val="none" w:sz="0" w:space="0" w:color="auto"/>
        <w:left w:val="none" w:sz="0" w:space="0" w:color="auto"/>
        <w:bottom w:val="none" w:sz="0" w:space="0" w:color="auto"/>
        <w:right w:val="none" w:sz="0" w:space="0" w:color="auto"/>
      </w:divBdr>
    </w:div>
    <w:div w:id="991983343">
      <w:bodyDiv w:val="1"/>
      <w:marLeft w:val="0"/>
      <w:marRight w:val="0"/>
      <w:marTop w:val="0"/>
      <w:marBottom w:val="0"/>
      <w:divBdr>
        <w:top w:val="none" w:sz="0" w:space="0" w:color="auto"/>
        <w:left w:val="none" w:sz="0" w:space="0" w:color="auto"/>
        <w:bottom w:val="none" w:sz="0" w:space="0" w:color="auto"/>
        <w:right w:val="none" w:sz="0" w:space="0" w:color="auto"/>
      </w:divBdr>
    </w:div>
    <w:div w:id="1002389889">
      <w:bodyDiv w:val="1"/>
      <w:marLeft w:val="0"/>
      <w:marRight w:val="0"/>
      <w:marTop w:val="0"/>
      <w:marBottom w:val="0"/>
      <w:divBdr>
        <w:top w:val="none" w:sz="0" w:space="0" w:color="auto"/>
        <w:left w:val="none" w:sz="0" w:space="0" w:color="auto"/>
        <w:bottom w:val="none" w:sz="0" w:space="0" w:color="auto"/>
        <w:right w:val="none" w:sz="0" w:space="0" w:color="auto"/>
      </w:divBdr>
    </w:div>
    <w:div w:id="1006051731">
      <w:bodyDiv w:val="1"/>
      <w:marLeft w:val="0"/>
      <w:marRight w:val="0"/>
      <w:marTop w:val="0"/>
      <w:marBottom w:val="0"/>
      <w:divBdr>
        <w:top w:val="none" w:sz="0" w:space="0" w:color="auto"/>
        <w:left w:val="none" w:sz="0" w:space="0" w:color="auto"/>
        <w:bottom w:val="none" w:sz="0" w:space="0" w:color="auto"/>
        <w:right w:val="none" w:sz="0" w:space="0" w:color="auto"/>
      </w:divBdr>
    </w:div>
    <w:div w:id="1032461372">
      <w:bodyDiv w:val="1"/>
      <w:marLeft w:val="0"/>
      <w:marRight w:val="0"/>
      <w:marTop w:val="0"/>
      <w:marBottom w:val="0"/>
      <w:divBdr>
        <w:top w:val="none" w:sz="0" w:space="0" w:color="auto"/>
        <w:left w:val="none" w:sz="0" w:space="0" w:color="auto"/>
        <w:bottom w:val="none" w:sz="0" w:space="0" w:color="auto"/>
        <w:right w:val="none" w:sz="0" w:space="0" w:color="auto"/>
      </w:divBdr>
    </w:div>
    <w:div w:id="1037657816">
      <w:bodyDiv w:val="1"/>
      <w:marLeft w:val="0"/>
      <w:marRight w:val="0"/>
      <w:marTop w:val="0"/>
      <w:marBottom w:val="0"/>
      <w:divBdr>
        <w:top w:val="none" w:sz="0" w:space="0" w:color="auto"/>
        <w:left w:val="none" w:sz="0" w:space="0" w:color="auto"/>
        <w:bottom w:val="none" w:sz="0" w:space="0" w:color="auto"/>
        <w:right w:val="none" w:sz="0" w:space="0" w:color="auto"/>
      </w:divBdr>
    </w:div>
    <w:div w:id="1079909335">
      <w:bodyDiv w:val="1"/>
      <w:marLeft w:val="0"/>
      <w:marRight w:val="0"/>
      <w:marTop w:val="0"/>
      <w:marBottom w:val="0"/>
      <w:divBdr>
        <w:top w:val="none" w:sz="0" w:space="0" w:color="auto"/>
        <w:left w:val="none" w:sz="0" w:space="0" w:color="auto"/>
        <w:bottom w:val="none" w:sz="0" w:space="0" w:color="auto"/>
        <w:right w:val="none" w:sz="0" w:space="0" w:color="auto"/>
      </w:divBdr>
    </w:div>
    <w:div w:id="1084034786">
      <w:bodyDiv w:val="1"/>
      <w:marLeft w:val="0"/>
      <w:marRight w:val="0"/>
      <w:marTop w:val="0"/>
      <w:marBottom w:val="0"/>
      <w:divBdr>
        <w:top w:val="none" w:sz="0" w:space="0" w:color="auto"/>
        <w:left w:val="none" w:sz="0" w:space="0" w:color="auto"/>
        <w:bottom w:val="none" w:sz="0" w:space="0" w:color="auto"/>
        <w:right w:val="none" w:sz="0" w:space="0" w:color="auto"/>
      </w:divBdr>
    </w:div>
    <w:div w:id="1109932755">
      <w:bodyDiv w:val="1"/>
      <w:marLeft w:val="0"/>
      <w:marRight w:val="0"/>
      <w:marTop w:val="0"/>
      <w:marBottom w:val="0"/>
      <w:divBdr>
        <w:top w:val="none" w:sz="0" w:space="0" w:color="auto"/>
        <w:left w:val="none" w:sz="0" w:space="0" w:color="auto"/>
        <w:bottom w:val="none" w:sz="0" w:space="0" w:color="auto"/>
        <w:right w:val="none" w:sz="0" w:space="0" w:color="auto"/>
      </w:divBdr>
    </w:div>
    <w:div w:id="1140151737">
      <w:bodyDiv w:val="1"/>
      <w:marLeft w:val="0"/>
      <w:marRight w:val="0"/>
      <w:marTop w:val="0"/>
      <w:marBottom w:val="0"/>
      <w:divBdr>
        <w:top w:val="none" w:sz="0" w:space="0" w:color="auto"/>
        <w:left w:val="none" w:sz="0" w:space="0" w:color="auto"/>
        <w:bottom w:val="none" w:sz="0" w:space="0" w:color="auto"/>
        <w:right w:val="none" w:sz="0" w:space="0" w:color="auto"/>
      </w:divBdr>
    </w:div>
    <w:div w:id="1186597394">
      <w:bodyDiv w:val="1"/>
      <w:marLeft w:val="0"/>
      <w:marRight w:val="0"/>
      <w:marTop w:val="0"/>
      <w:marBottom w:val="0"/>
      <w:divBdr>
        <w:top w:val="none" w:sz="0" w:space="0" w:color="auto"/>
        <w:left w:val="none" w:sz="0" w:space="0" w:color="auto"/>
        <w:bottom w:val="none" w:sz="0" w:space="0" w:color="auto"/>
        <w:right w:val="none" w:sz="0" w:space="0" w:color="auto"/>
      </w:divBdr>
    </w:div>
    <w:div w:id="1261449136">
      <w:bodyDiv w:val="1"/>
      <w:marLeft w:val="0"/>
      <w:marRight w:val="0"/>
      <w:marTop w:val="0"/>
      <w:marBottom w:val="0"/>
      <w:divBdr>
        <w:top w:val="none" w:sz="0" w:space="0" w:color="auto"/>
        <w:left w:val="none" w:sz="0" w:space="0" w:color="auto"/>
        <w:bottom w:val="none" w:sz="0" w:space="0" w:color="auto"/>
        <w:right w:val="none" w:sz="0" w:space="0" w:color="auto"/>
      </w:divBdr>
    </w:div>
    <w:div w:id="1274940320">
      <w:bodyDiv w:val="1"/>
      <w:marLeft w:val="0"/>
      <w:marRight w:val="0"/>
      <w:marTop w:val="0"/>
      <w:marBottom w:val="0"/>
      <w:divBdr>
        <w:top w:val="none" w:sz="0" w:space="0" w:color="auto"/>
        <w:left w:val="none" w:sz="0" w:space="0" w:color="auto"/>
        <w:bottom w:val="none" w:sz="0" w:space="0" w:color="auto"/>
        <w:right w:val="none" w:sz="0" w:space="0" w:color="auto"/>
      </w:divBdr>
    </w:div>
    <w:div w:id="1287545663">
      <w:bodyDiv w:val="1"/>
      <w:marLeft w:val="0"/>
      <w:marRight w:val="0"/>
      <w:marTop w:val="0"/>
      <w:marBottom w:val="0"/>
      <w:divBdr>
        <w:top w:val="none" w:sz="0" w:space="0" w:color="auto"/>
        <w:left w:val="none" w:sz="0" w:space="0" w:color="auto"/>
        <w:bottom w:val="none" w:sz="0" w:space="0" w:color="auto"/>
        <w:right w:val="none" w:sz="0" w:space="0" w:color="auto"/>
      </w:divBdr>
    </w:div>
    <w:div w:id="1298297829">
      <w:bodyDiv w:val="1"/>
      <w:marLeft w:val="0"/>
      <w:marRight w:val="0"/>
      <w:marTop w:val="0"/>
      <w:marBottom w:val="0"/>
      <w:divBdr>
        <w:top w:val="none" w:sz="0" w:space="0" w:color="auto"/>
        <w:left w:val="none" w:sz="0" w:space="0" w:color="auto"/>
        <w:bottom w:val="none" w:sz="0" w:space="0" w:color="auto"/>
        <w:right w:val="none" w:sz="0" w:space="0" w:color="auto"/>
      </w:divBdr>
    </w:div>
    <w:div w:id="1301837781">
      <w:bodyDiv w:val="1"/>
      <w:marLeft w:val="0"/>
      <w:marRight w:val="0"/>
      <w:marTop w:val="0"/>
      <w:marBottom w:val="0"/>
      <w:divBdr>
        <w:top w:val="none" w:sz="0" w:space="0" w:color="auto"/>
        <w:left w:val="none" w:sz="0" w:space="0" w:color="auto"/>
        <w:bottom w:val="none" w:sz="0" w:space="0" w:color="auto"/>
        <w:right w:val="none" w:sz="0" w:space="0" w:color="auto"/>
      </w:divBdr>
    </w:div>
    <w:div w:id="1302152047">
      <w:bodyDiv w:val="1"/>
      <w:marLeft w:val="0"/>
      <w:marRight w:val="0"/>
      <w:marTop w:val="0"/>
      <w:marBottom w:val="0"/>
      <w:divBdr>
        <w:top w:val="none" w:sz="0" w:space="0" w:color="auto"/>
        <w:left w:val="none" w:sz="0" w:space="0" w:color="auto"/>
        <w:bottom w:val="none" w:sz="0" w:space="0" w:color="auto"/>
        <w:right w:val="none" w:sz="0" w:space="0" w:color="auto"/>
      </w:divBdr>
    </w:div>
    <w:div w:id="1395353167">
      <w:bodyDiv w:val="1"/>
      <w:marLeft w:val="0"/>
      <w:marRight w:val="0"/>
      <w:marTop w:val="0"/>
      <w:marBottom w:val="0"/>
      <w:divBdr>
        <w:top w:val="none" w:sz="0" w:space="0" w:color="auto"/>
        <w:left w:val="none" w:sz="0" w:space="0" w:color="auto"/>
        <w:bottom w:val="none" w:sz="0" w:space="0" w:color="auto"/>
        <w:right w:val="none" w:sz="0" w:space="0" w:color="auto"/>
      </w:divBdr>
    </w:div>
    <w:div w:id="1399939931">
      <w:bodyDiv w:val="1"/>
      <w:marLeft w:val="0"/>
      <w:marRight w:val="0"/>
      <w:marTop w:val="0"/>
      <w:marBottom w:val="0"/>
      <w:divBdr>
        <w:top w:val="none" w:sz="0" w:space="0" w:color="auto"/>
        <w:left w:val="none" w:sz="0" w:space="0" w:color="auto"/>
        <w:bottom w:val="none" w:sz="0" w:space="0" w:color="auto"/>
        <w:right w:val="none" w:sz="0" w:space="0" w:color="auto"/>
      </w:divBdr>
    </w:div>
    <w:div w:id="1400523027">
      <w:bodyDiv w:val="1"/>
      <w:marLeft w:val="0"/>
      <w:marRight w:val="0"/>
      <w:marTop w:val="0"/>
      <w:marBottom w:val="0"/>
      <w:divBdr>
        <w:top w:val="none" w:sz="0" w:space="0" w:color="auto"/>
        <w:left w:val="none" w:sz="0" w:space="0" w:color="auto"/>
        <w:bottom w:val="none" w:sz="0" w:space="0" w:color="auto"/>
        <w:right w:val="none" w:sz="0" w:space="0" w:color="auto"/>
      </w:divBdr>
    </w:div>
    <w:div w:id="1424650177">
      <w:bodyDiv w:val="1"/>
      <w:marLeft w:val="0"/>
      <w:marRight w:val="0"/>
      <w:marTop w:val="0"/>
      <w:marBottom w:val="0"/>
      <w:divBdr>
        <w:top w:val="none" w:sz="0" w:space="0" w:color="auto"/>
        <w:left w:val="none" w:sz="0" w:space="0" w:color="auto"/>
        <w:bottom w:val="none" w:sz="0" w:space="0" w:color="auto"/>
        <w:right w:val="none" w:sz="0" w:space="0" w:color="auto"/>
      </w:divBdr>
    </w:div>
    <w:div w:id="1438137434">
      <w:bodyDiv w:val="1"/>
      <w:marLeft w:val="0"/>
      <w:marRight w:val="0"/>
      <w:marTop w:val="0"/>
      <w:marBottom w:val="0"/>
      <w:divBdr>
        <w:top w:val="none" w:sz="0" w:space="0" w:color="auto"/>
        <w:left w:val="none" w:sz="0" w:space="0" w:color="auto"/>
        <w:bottom w:val="none" w:sz="0" w:space="0" w:color="auto"/>
        <w:right w:val="none" w:sz="0" w:space="0" w:color="auto"/>
      </w:divBdr>
    </w:div>
    <w:div w:id="1439565986">
      <w:bodyDiv w:val="1"/>
      <w:marLeft w:val="0"/>
      <w:marRight w:val="0"/>
      <w:marTop w:val="0"/>
      <w:marBottom w:val="0"/>
      <w:divBdr>
        <w:top w:val="none" w:sz="0" w:space="0" w:color="auto"/>
        <w:left w:val="none" w:sz="0" w:space="0" w:color="auto"/>
        <w:bottom w:val="none" w:sz="0" w:space="0" w:color="auto"/>
        <w:right w:val="none" w:sz="0" w:space="0" w:color="auto"/>
      </w:divBdr>
    </w:div>
    <w:div w:id="1452435436">
      <w:bodyDiv w:val="1"/>
      <w:marLeft w:val="0"/>
      <w:marRight w:val="0"/>
      <w:marTop w:val="0"/>
      <w:marBottom w:val="0"/>
      <w:divBdr>
        <w:top w:val="none" w:sz="0" w:space="0" w:color="auto"/>
        <w:left w:val="none" w:sz="0" w:space="0" w:color="auto"/>
        <w:bottom w:val="none" w:sz="0" w:space="0" w:color="auto"/>
        <w:right w:val="none" w:sz="0" w:space="0" w:color="auto"/>
      </w:divBdr>
    </w:div>
    <w:div w:id="1485581660">
      <w:bodyDiv w:val="1"/>
      <w:marLeft w:val="0"/>
      <w:marRight w:val="0"/>
      <w:marTop w:val="0"/>
      <w:marBottom w:val="0"/>
      <w:divBdr>
        <w:top w:val="none" w:sz="0" w:space="0" w:color="auto"/>
        <w:left w:val="none" w:sz="0" w:space="0" w:color="auto"/>
        <w:bottom w:val="none" w:sz="0" w:space="0" w:color="auto"/>
        <w:right w:val="none" w:sz="0" w:space="0" w:color="auto"/>
      </w:divBdr>
    </w:div>
    <w:div w:id="1511795565">
      <w:bodyDiv w:val="1"/>
      <w:marLeft w:val="0"/>
      <w:marRight w:val="0"/>
      <w:marTop w:val="0"/>
      <w:marBottom w:val="0"/>
      <w:divBdr>
        <w:top w:val="none" w:sz="0" w:space="0" w:color="auto"/>
        <w:left w:val="none" w:sz="0" w:space="0" w:color="auto"/>
        <w:bottom w:val="none" w:sz="0" w:space="0" w:color="auto"/>
        <w:right w:val="none" w:sz="0" w:space="0" w:color="auto"/>
      </w:divBdr>
    </w:div>
    <w:div w:id="1519004693">
      <w:bodyDiv w:val="1"/>
      <w:marLeft w:val="0"/>
      <w:marRight w:val="0"/>
      <w:marTop w:val="0"/>
      <w:marBottom w:val="0"/>
      <w:divBdr>
        <w:top w:val="none" w:sz="0" w:space="0" w:color="auto"/>
        <w:left w:val="none" w:sz="0" w:space="0" w:color="auto"/>
        <w:bottom w:val="none" w:sz="0" w:space="0" w:color="auto"/>
        <w:right w:val="none" w:sz="0" w:space="0" w:color="auto"/>
      </w:divBdr>
    </w:div>
    <w:div w:id="1549681515">
      <w:bodyDiv w:val="1"/>
      <w:marLeft w:val="0"/>
      <w:marRight w:val="0"/>
      <w:marTop w:val="0"/>
      <w:marBottom w:val="0"/>
      <w:divBdr>
        <w:top w:val="none" w:sz="0" w:space="0" w:color="auto"/>
        <w:left w:val="none" w:sz="0" w:space="0" w:color="auto"/>
        <w:bottom w:val="none" w:sz="0" w:space="0" w:color="auto"/>
        <w:right w:val="none" w:sz="0" w:space="0" w:color="auto"/>
      </w:divBdr>
    </w:div>
    <w:div w:id="1602453356">
      <w:bodyDiv w:val="1"/>
      <w:marLeft w:val="0"/>
      <w:marRight w:val="0"/>
      <w:marTop w:val="0"/>
      <w:marBottom w:val="0"/>
      <w:divBdr>
        <w:top w:val="none" w:sz="0" w:space="0" w:color="auto"/>
        <w:left w:val="none" w:sz="0" w:space="0" w:color="auto"/>
        <w:bottom w:val="none" w:sz="0" w:space="0" w:color="auto"/>
        <w:right w:val="none" w:sz="0" w:space="0" w:color="auto"/>
      </w:divBdr>
    </w:div>
    <w:div w:id="1629167443">
      <w:bodyDiv w:val="1"/>
      <w:marLeft w:val="0"/>
      <w:marRight w:val="0"/>
      <w:marTop w:val="0"/>
      <w:marBottom w:val="0"/>
      <w:divBdr>
        <w:top w:val="none" w:sz="0" w:space="0" w:color="auto"/>
        <w:left w:val="none" w:sz="0" w:space="0" w:color="auto"/>
        <w:bottom w:val="none" w:sz="0" w:space="0" w:color="auto"/>
        <w:right w:val="none" w:sz="0" w:space="0" w:color="auto"/>
      </w:divBdr>
    </w:div>
    <w:div w:id="1663775525">
      <w:bodyDiv w:val="1"/>
      <w:marLeft w:val="0"/>
      <w:marRight w:val="0"/>
      <w:marTop w:val="0"/>
      <w:marBottom w:val="0"/>
      <w:divBdr>
        <w:top w:val="none" w:sz="0" w:space="0" w:color="auto"/>
        <w:left w:val="none" w:sz="0" w:space="0" w:color="auto"/>
        <w:bottom w:val="none" w:sz="0" w:space="0" w:color="auto"/>
        <w:right w:val="none" w:sz="0" w:space="0" w:color="auto"/>
      </w:divBdr>
    </w:div>
    <w:div w:id="1666280311">
      <w:bodyDiv w:val="1"/>
      <w:marLeft w:val="0"/>
      <w:marRight w:val="0"/>
      <w:marTop w:val="0"/>
      <w:marBottom w:val="0"/>
      <w:divBdr>
        <w:top w:val="none" w:sz="0" w:space="0" w:color="auto"/>
        <w:left w:val="none" w:sz="0" w:space="0" w:color="auto"/>
        <w:bottom w:val="none" w:sz="0" w:space="0" w:color="auto"/>
        <w:right w:val="none" w:sz="0" w:space="0" w:color="auto"/>
      </w:divBdr>
    </w:div>
    <w:div w:id="1690986351">
      <w:bodyDiv w:val="1"/>
      <w:marLeft w:val="0"/>
      <w:marRight w:val="0"/>
      <w:marTop w:val="0"/>
      <w:marBottom w:val="0"/>
      <w:divBdr>
        <w:top w:val="none" w:sz="0" w:space="0" w:color="auto"/>
        <w:left w:val="none" w:sz="0" w:space="0" w:color="auto"/>
        <w:bottom w:val="none" w:sz="0" w:space="0" w:color="auto"/>
        <w:right w:val="none" w:sz="0" w:space="0" w:color="auto"/>
      </w:divBdr>
    </w:div>
    <w:div w:id="1711102488">
      <w:bodyDiv w:val="1"/>
      <w:marLeft w:val="0"/>
      <w:marRight w:val="0"/>
      <w:marTop w:val="0"/>
      <w:marBottom w:val="0"/>
      <w:divBdr>
        <w:top w:val="none" w:sz="0" w:space="0" w:color="auto"/>
        <w:left w:val="none" w:sz="0" w:space="0" w:color="auto"/>
        <w:bottom w:val="none" w:sz="0" w:space="0" w:color="auto"/>
        <w:right w:val="none" w:sz="0" w:space="0" w:color="auto"/>
      </w:divBdr>
    </w:div>
    <w:div w:id="1715085019">
      <w:bodyDiv w:val="1"/>
      <w:marLeft w:val="0"/>
      <w:marRight w:val="0"/>
      <w:marTop w:val="0"/>
      <w:marBottom w:val="0"/>
      <w:divBdr>
        <w:top w:val="none" w:sz="0" w:space="0" w:color="auto"/>
        <w:left w:val="none" w:sz="0" w:space="0" w:color="auto"/>
        <w:bottom w:val="none" w:sz="0" w:space="0" w:color="auto"/>
        <w:right w:val="none" w:sz="0" w:space="0" w:color="auto"/>
      </w:divBdr>
    </w:div>
    <w:div w:id="1780374505">
      <w:bodyDiv w:val="1"/>
      <w:marLeft w:val="0"/>
      <w:marRight w:val="0"/>
      <w:marTop w:val="0"/>
      <w:marBottom w:val="0"/>
      <w:divBdr>
        <w:top w:val="none" w:sz="0" w:space="0" w:color="auto"/>
        <w:left w:val="none" w:sz="0" w:space="0" w:color="auto"/>
        <w:bottom w:val="none" w:sz="0" w:space="0" w:color="auto"/>
        <w:right w:val="none" w:sz="0" w:space="0" w:color="auto"/>
      </w:divBdr>
    </w:div>
    <w:div w:id="1787042697">
      <w:bodyDiv w:val="1"/>
      <w:marLeft w:val="0"/>
      <w:marRight w:val="0"/>
      <w:marTop w:val="0"/>
      <w:marBottom w:val="0"/>
      <w:divBdr>
        <w:top w:val="none" w:sz="0" w:space="0" w:color="auto"/>
        <w:left w:val="none" w:sz="0" w:space="0" w:color="auto"/>
        <w:bottom w:val="none" w:sz="0" w:space="0" w:color="auto"/>
        <w:right w:val="none" w:sz="0" w:space="0" w:color="auto"/>
      </w:divBdr>
    </w:div>
    <w:div w:id="1792170114">
      <w:bodyDiv w:val="1"/>
      <w:marLeft w:val="0"/>
      <w:marRight w:val="0"/>
      <w:marTop w:val="0"/>
      <w:marBottom w:val="0"/>
      <w:divBdr>
        <w:top w:val="none" w:sz="0" w:space="0" w:color="auto"/>
        <w:left w:val="none" w:sz="0" w:space="0" w:color="auto"/>
        <w:bottom w:val="none" w:sz="0" w:space="0" w:color="auto"/>
        <w:right w:val="none" w:sz="0" w:space="0" w:color="auto"/>
      </w:divBdr>
    </w:div>
    <w:div w:id="1807158519">
      <w:bodyDiv w:val="1"/>
      <w:marLeft w:val="0"/>
      <w:marRight w:val="0"/>
      <w:marTop w:val="0"/>
      <w:marBottom w:val="0"/>
      <w:divBdr>
        <w:top w:val="none" w:sz="0" w:space="0" w:color="auto"/>
        <w:left w:val="none" w:sz="0" w:space="0" w:color="auto"/>
        <w:bottom w:val="none" w:sz="0" w:space="0" w:color="auto"/>
        <w:right w:val="none" w:sz="0" w:space="0" w:color="auto"/>
      </w:divBdr>
    </w:div>
    <w:div w:id="1836846712">
      <w:bodyDiv w:val="1"/>
      <w:marLeft w:val="0"/>
      <w:marRight w:val="0"/>
      <w:marTop w:val="0"/>
      <w:marBottom w:val="0"/>
      <w:divBdr>
        <w:top w:val="none" w:sz="0" w:space="0" w:color="auto"/>
        <w:left w:val="none" w:sz="0" w:space="0" w:color="auto"/>
        <w:bottom w:val="none" w:sz="0" w:space="0" w:color="auto"/>
        <w:right w:val="none" w:sz="0" w:space="0" w:color="auto"/>
      </w:divBdr>
    </w:div>
    <w:div w:id="1846092228">
      <w:bodyDiv w:val="1"/>
      <w:marLeft w:val="0"/>
      <w:marRight w:val="0"/>
      <w:marTop w:val="0"/>
      <w:marBottom w:val="0"/>
      <w:divBdr>
        <w:top w:val="none" w:sz="0" w:space="0" w:color="auto"/>
        <w:left w:val="none" w:sz="0" w:space="0" w:color="auto"/>
        <w:bottom w:val="none" w:sz="0" w:space="0" w:color="auto"/>
        <w:right w:val="none" w:sz="0" w:space="0" w:color="auto"/>
      </w:divBdr>
    </w:div>
    <w:div w:id="1848057300">
      <w:bodyDiv w:val="1"/>
      <w:marLeft w:val="0"/>
      <w:marRight w:val="0"/>
      <w:marTop w:val="0"/>
      <w:marBottom w:val="0"/>
      <w:divBdr>
        <w:top w:val="none" w:sz="0" w:space="0" w:color="auto"/>
        <w:left w:val="none" w:sz="0" w:space="0" w:color="auto"/>
        <w:bottom w:val="none" w:sz="0" w:space="0" w:color="auto"/>
        <w:right w:val="none" w:sz="0" w:space="0" w:color="auto"/>
      </w:divBdr>
    </w:div>
    <w:div w:id="1896239754">
      <w:bodyDiv w:val="1"/>
      <w:marLeft w:val="0"/>
      <w:marRight w:val="0"/>
      <w:marTop w:val="0"/>
      <w:marBottom w:val="0"/>
      <w:divBdr>
        <w:top w:val="none" w:sz="0" w:space="0" w:color="auto"/>
        <w:left w:val="none" w:sz="0" w:space="0" w:color="auto"/>
        <w:bottom w:val="none" w:sz="0" w:space="0" w:color="auto"/>
        <w:right w:val="none" w:sz="0" w:space="0" w:color="auto"/>
      </w:divBdr>
    </w:div>
    <w:div w:id="1935091549">
      <w:bodyDiv w:val="1"/>
      <w:marLeft w:val="0"/>
      <w:marRight w:val="0"/>
      <w:marTop w:val="0"/>
      <w:marBottom w:val="0"/>
      <w:divBdr>
        <w:top w:val="none" w:sz="0" w:space="0" w:color="auto"/>
        <w:left w:val="none" w:sz="0" w:space="0" w:color="auto"/>
        <w:bottom w:val="none" w:sz="0" w:space="0" w:color="auto"/>
        <w:right w:val="none" w:sz="0" w:space="0" w:color="auto"/>
      </w:divBdr>
    </w:div>
    <w:div w:id="1939021173">
      <w:bodyDiv w:val="1"/>
      <w:marLeft w:val="0"/>
      <w:marRight w:val="0"/>
      <w:marTop w:val="0"/>
      <w:marBottom w:val="0"/>
      <w:divBdr>
        <w:top w:val="none" w:sz="0" w:space="0" w:color="auto"/>
        <w:left w:val="none" w:sz="0" w:space="0" w:color="auto"/>
        <w:bottom w:val="none" w:sz="0" w:space="0" w:color="auto"/>
        <w:right w:val="none" w:sz="0" w:space="0" w:color="auto"/>
      </w:divBdr>
    </w:div>
    <w:div w:id="1955364188">
      <w:bodyDiv w:val="1"/>
      <w:marLeft w:val="0"/>
      <w:marRight w:val="0"/>
      <w:marTop w:val="0"/>
      <w:marBottom w:val="0"/>
      <w:divBdr>
        <w:top w:val="none" w:sz="0" w:space="0" w:color="auto"/>
        <w:left w:val="none" w:sz="0" w:space="0" w:color="auto"/>
        <w:bottom w:val="none" w:sz="0" w:space="0" w:color="auto"/>
        <w:right w:val="none" w:sz="0" w:space="0" w:color="auto"/>
      </w:divBdr>
    </w:div>
    <w:div w:id="2011710428">
      <w:bodyDiv w:val="1"/>
      <w:marLeft w:val="0"/>
      <w:marRight w:val="0"/>
      <w:marTop w:val="0"/>
      <w:marBottom w:val="0"/>
      <w:divBdr>
        <w:top w:val="none" w:sz="0" w:space="0" w:color="auto"/>
        <w:left w:val="none" w:sz="0" w:space="0" w:color="auto"/>
        <w:bottom w:val="none" w:sz="0" w:space="0" w:color="auto"/>
        <w:right w:val="none" w:sz="0" w:space="0" w:color="auto"/>
      </w:divBdr>
    </w:div>
    <w:div w:id="2046783361">
      <w:bodyDiv w:val="1"/>
      <w:marLeft w:val="0"/>
      <w:marRight w:val="0"/>
      <w:marTop w:val="0"/>
      <w:marBottom w:val="0"/>
      <w:divBdr>
        <w:top w:val="none" w:sz="0" w:space="0" w:color="auto"/>
        <w:left w:val="none" w:sz="0" w:space="0" w:color="auto"/>
        <w:bottom w:val="none" w:sz="0" w:space="0" w:color="auto"/>
        <w:right w:val="none" w:sz="0" w:space="0" w:color="auto"/>
      </w:divBdr>
    </w:div>
    <w:div w:id="2084716713">
      <w:bodyDiv w:val="1"/>
      <w:marLeft w:val="0"/>
      <w:marRight w:val="0"/>
      <w:marTop w:val="0"/>
      <w:marBottom w:val="0"/>
      <w:divBdr>
        <w:top w:val="none" w:sz="0" w:space="0" w:color="auto"/>
        <w:left w:val="none" w:sz="0" w:space="0" w:color="auto"/>
        <w:bottom w:val="none" w:sz="0" w:space="0" w:color="auto"/>
        <w:right w:val="none" w:sz="0" w:space="0" w:color="auto"/>
      </w:divBdr>
    </w:div>
    <w:div w:id="210286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dc:creator>
  <cp:keywords/>
  <dc:description/>
  <cp:lastModifiedBy>Harry Osborne</cp:lastModifiedBy>
  <cp:revision>4</cp:revision>
  <dcterms:created xsi:type="dcterms:W3CDTF">2017-06-17T14:57:00Z</dcterms:created>
  <dcterms:modified xsi:type="dcterms:W3CDTF">2017-06-17T15:14:00Z</dcterms:modified>
</cp:coreProperties>
</file>